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89F2A" w14:textId="77777777" w:rsidR="00D4265E" w:rsidRPr="006F6536" w:rsidRDefault="00D4265E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135EFB35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3DD7D7ED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1C83775E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7A870392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28A1019C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43C78408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5820EFE3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029FAE29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42E91471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02C1F9B7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6695909C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12D9942F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40167B95" w14:textId="77777777" w:rsidR="006A157A" w:rsidRPr="006F6536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398FD8EC" w14:textId="411C93E7" w:rsidR="004D6751" w:rsidRPr="006F6536" w:rsidRDefault="004D6751" w:rsidP="004D6751">
      <w:pPr>
        <w:spacing w:line="259" w:lineRule="auto"/>
        <w:ind w:right="2"/>
        <w:jc w:val="center"/>
        <w:rPr>
          <w:rFonts w:ascii="Arial" w:hAnsi="Arial" w:cs="Arial"/>
        </w:rPr>
      </w:pPr>
      <w:r w:rsidRPr="006F6536">
        <w:rPr>
          <w:rFonts w:ascii="Arial" w:hAnsi="Arial" w:cs="Arial"/>
          <w:b/>
        </w:rPr>
        <w:t>PROJETO DE LEI Nº      DE 20</w:t>
      </w:r>
      <w:r w:rsidR="005F1EC5">
        <w:rPr>
          <w:rFonts w:ascii="Arial" w:hAnsi="Arial" w:cs="Arial"/>
          <w:b/>
        </w:rPr>
        <w:t>2</w:t>
      </w:r>
      <w:r w:rsidR="009D7CCA">
        <w:rPr>
          <w:rFonts w:ascii="Arial" w:hAnsi="Arial" w:cs="Arial"/>
          <w:b/>
        </w:rPr>
        <w:t>6</w:t>
      </w:r>
    </w:p>
    <w:p w14:paraId="5E81AEBF" w14:textId="77777777" w:rsidR="00AC78A5" w:rsidRPr="006F6536" w:rsidRDefault="00AC78A5" w:rsidP="00AC78A5">
      <w:pPr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231F20"/>
        </w:rPr>
      </w:pPr>
    </w:p>
    <w:p w14:paraId="3019CD80" w14:textId="77777777" w:rsidR="001E1266" w:rsidRPr="006F6536" w:rsidRDefault="001E1266" w:rsidP="001E1266">
      <w:pPr>
        <w:autoSpaceDE w:val="0"/>
        <w:autoSpaceDN w:val="0"/>
        <w:adjustRightInd w:val="0"/>
        <w:ind w:left="4820"/>
        <w:jc w:val="both"/>
        <w:rPr>
          <w:rFonts w:ascii="Arial" w:hAnsi="Arial" w:cs="Arial"/>
          <w:b/>
          <w:iCs/>
          <w:color w:val="231F20"/>
        </w:rPr>
      </w:pPr>
    </w:p>
    <w:p w14:paraId="68ED617E" w14:textId="45D59FAD" w:rsidR="00AC78A5" w:rsidRPr="00363D64" w:rsidRDefault="00AC78A5" w:rsidP="00363D64">
      <w:pPr>
        <w:autoSpaceDE w:val="0"/>
        <w:autoSpaceDN w:val="0"/>
        <w:adjustRightInd w:val="0"/>
        <w:spacing w:line="276" w:lineRule="auto"/>
        <w:ind w:left="4253"/>
        <w:jc w:val="both"/>
        <w:rPr>
          <w:rFonts w:ascii="Arial" w:hAnsi="Arial" w:cs="Arial"/>
          <w:bCs/>
          <w:color w:val="231F20"/>
        </w:rPr>
      </w:pPr>
      <w:r w:rsidRPr="00363D64">
        <w:rPr>
          <w:rFonts w:ascii="Arial" w:hAnsi="Arial" w:cs="Arial"/>
          <w:iCs/>
          <w:color w:val="231F20"/>
        </w:rPr>
        <w:t xml:space="preserve">Considera de Utilidade </w:t>
      </w:r>
      <w:proofErr w:type="gramStart"/>
      <w:r w:rsidRPr="00363D64">
        <w:rPr>
          <w:rFonts w:ascii="Arial" w:hAnsi="Arial" w:cs="Arial"/>
          <w:iCs/>
          <w:color w:val="231F20"/>
        </w:rPr>
        <w:t xml:space="preserve">Pública  </w:t>
      </w:r>
      <w:r w:rsidR="009D6F79">
        <w:rPr>
          <w:rFonts w:ascii="Arial" w:hAnsi="Arial" w:cs="Arial"/>
          <w:iCs/>
          <w:color w:val="231F20"/>
        </w:rPr>
        <w:t>d</w:t>
      </w:r>
      <w:r w:rsidR="007B7F01">
        <w:rPr>
          <w:rFonts w:ascii="Arial" w:hAnsi="Arial" w:cs="Arial"/>
          <w:iCs/>
          <w:color w:val="231F20"/>
        </w:rPr>
        <w:t>o</w:t>
      </w:r>
      <w:proofErr w:type="gramEnd"/>
      <w:r w:rsidR="007B7F01">
        <w:rPr>
          <w:rFonts w:ascii="Arial" w:hAnsi="Arial" w:cs="Arial"/>
          <w:iCs/>
          <w:color w:val="231F20"/>
        </w:rPr>
        <w:t xml:space="preserve"> Instituto </w:t>
      </w:r>
      <w:r w:rsidR="009D6F79">
        <w:rPr>
          <w:rFonts w:ascii="Arial" w:hAnsi="Arial" w:cs="Arial"/>
          <w:iCs/>
          <w:color w:val="231F20"/>
        </w:rPr>
        <w:t>Vovó Aldina</w:t>
      </w:r>
      <w:r w:rsidR="003B33CC">
        <w:rPr>
          <w:rFonts w:ascii="Arial" w:hAnsi="Arial" w:cs="Arial"/>
          <w:iCs/>
          <w:color w:val="231F20"/>
        </w:rPr>
        <w:t>, co</w:t>
      </w:r>
      <w:r w:rsidRPr="00363D64">
        <w:rPr>
          <w:rFonts w:ascii="Arial" w:hAnsi="Arial" w:cs="Arial"/>
          <w:iCs/>
          <w:color w:val="231F20"/>
        </w:rPr>
        <w:t xml:space="preserve">m sede e foro no Município de </w:t>
      </w:r>
      <w:r w:rsidR="007B33F8">
        <w:rPr>
          <w:rFonts w:ascii="Arial" w:hAnsi="Arial" w:cs="Arial"/>
          <w:iCs/>
          <w:color w:val="231F20"/>
        </w:rPr>
        <w:t xml:space="preserve">São </w:t>
      </w:r>
      <w:r w:rsidR="009D6F79">
        <w:rPr>
          <w:rFonts w:ascii="Arial" w:hAnsi="Arial" w:cs="Arial"/>
          <w:iCs/>
          <w:color w:val="231F20"/>
        </w:rPr>
        <w:t>José de Ribamar</w:t>
      </w:r>
      <w:r w:rsidRPr="00363D64">
        <w:rPr>
          <w:rFonts w:ascii="Arial" w:hAnsi="Arial" w:cs="Arial"/>
          <w:iCs/>
          <w:color w:val="231F20"/>
        </w:rPr>
        <w:t>,</w:t>
      </w:r>
      <w:r w:rsidR="009D7CCA">
        <w:rPr>
          <w:rFonts w:ascii="Arial" w:hAnsi="Arial" w:cs="Arial"/>
          <w:iCs/>
          <w:color w:val="231F20"/>
        </w:rPr>
        <w:t xml:space="preserve"> n</w:t>
      </w:r>
      <w:r w:rsidRPr="00363D64">
        <w:rPr>
          <w:rFonts w:ascii="Arial" w:hAnsi="Arial" w:cs="Arial"/>
          <w:iCs/>
          <w:color w:val="231F20"/>
        </w:rPr>
        <w:t>o Estado do Maranhão.</w:t>
      </w:r>
    </w:p>
    <w:p w14:paraId="75C20F3D" w14:textId="77777777" w:rsidR="00AC78A5" w:rsidRPr="006F6536" w:rsidRDefault="00AC78A5" w:rsidP="001E1266">
      <w:pPr>
        <w:autoSpaceDE w:val="0"/>
        <w:autoSpaceDN w:val="0"/>
        <w:adjustRightInd w:val="0"/>
        <w:ind w:left="4820"/>
        <w:jc w:val="both"/>
        <w:rPr>
          <w:rFonts w:ascii="Arial" w:hAnsi="Arial" w:cs="Arial"/>
          <w:b/>
          <w:bCs/>
          <w:color w:val="231F20"/>
        </w:rPr>
      </w:pPr>
    </w:p>
    <w:p w14:paraId="30CF89A7" w14:textId="77777777" w:rsidR="00AC78A5" w:rsidRPr="006F6536" w:rsidRDefault="00AC78A5" w:rsidP="001E1266">
      <w:pPr>
        <w:autoSpaceDE w:val="0"/>
        <w:autoSpaceDN w:val="0"/>
        <w:adjustRightInd w:val="0"/>
        <w:ind w:left="4820"/>
        <w:jc w:val="both"/>
        <w:rPr>
          <w:rFonts w:ascii="Arial" w:hAnsi="Arial" w:cs="Arial"/>
          <w:b/>
          <w:bCs/>
          <w:color w:val="231F20"/>
        </w:rPr>
      </w:pPr>
    </w:p>
    <w:p w14:paraId="24E09420" w14:textId="77777777" w:rsidR="00AC78A5" w:rsidRPr="006F6536" w:rsidRDefault="00AC78A5" w:rsidP="00AC78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231F20"/>
        </w:rPr>
      </w:pPr>
    </w:p>
    <w:p w14:paraId="569F5BE7" w14:textId="77777777" w:rsidR="00AC78A5" w:rsidRPr="006F6536" w:rsidRDefault="00AC78A5" w:rsidP="00AC78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231F20"/>
        </w:rPr>
      </w:pPr>
    </w:p>
    <w:p w14:paraId="368B2B8C" w14:textId="77777777" w:rsidR="009D6F79" w:rsidRDefault="00AC78A5" w:rsidP="009D6F7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Cs/>
          <w:color w:val="231F20"/>
        </w:rPr>
      </w:pPr>
      <w:r w:rsidRPr="006D16AC">
        <w:rPr>
          <w:rFonts w:ascii="Arial" w:hAnsi="Arial" w:cs="Arial"/>
          <w:bCs/>
          <w:color w:val="231F20"/>
        </w:rPr>
        <w:t xml:space="preserve">Art. 1º - </w:t>
      </w:r>
      <w:r w:rsidRPr="006D16AC">
        <w:rPr>
          <w:rFonts w:ascii="Arial" w:hAnsi="Arial" w:cs="Arial"/>
          <w:color w:val="231F20"/>
        </w:rPr>
        <w:t>Fica considerada de utilidade pública,</w:t>
      </w:r>
      <w:r w:rsidR="00DB6FB0">
        <w:rPr>
          <w:rFonts w:ascii="Arial" w:hAnsi="Arial" w:cs="Arial"/>
          <w:color w:val="231F20"/>
        </w:rPr>
        <w:t xml:space="preserve"> </w:t>
      </w:r>
      <w:r w:rsidR="007B7F01">
        <w:rPr>
          <w:rFonts w:ascii="Arial" w:hAnsi="Arial" w:cs="Arial"/>
          <w:iCs/>
          <w:color w:val="231F20"/>
        </w:rPr>
        <w:t xml:space="preserve">o </w:t>
      </w:r>
      <w:r w:rsidR="009D6F79" w:rsidRPr="009D6F79">
        <w:rPr>
          <w:rFonts w:ascii="Arial" w:hAnsi="Arial" w:cs="Arial"/>
          <w:iCs/>
          <w:color w:val="231F20"/>
        </w:rPr>
        <w:t>Instituto Vovó Aldina, com sede e foro no Município de São José de Ribamar, no Estado do Maranhão.</w:t>
      </w:r>
    </w:p>
    <w:p w14:paraId="51984389" w14:textId="77777777" w:rsidR="009D6F79" w:rsidRDefault="009D6F79" w:rsidP="009D6F7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Cs/>
          <w:color w:val="231F20"/>
        </w:rPr>
      </w:pPr>
    </w:p>
    <w:p w14:paraId="3DCF8E39" w14:textId="5963B72F" w:rsidR="00AC78A5" w:rsidRPr="006F6536" w:rsidRDefault="00AC78A5" w:rsidP="009D6F7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31F20"/>
        </w:rPr>
      </w:pPr>
      <w:r w:rsidRPr="002334E0">
        <w:rPr>
          <w:rFonts w:ascii="Arial" w:hAnsi="Arial" w:cs="Arial"/>
          <w:bCs/>
          <w:color w:val="231F20"/>
        </w:rPr>
        <w:t>Art. 2º</w:t>
      </w:r>
      <w:r w:rsidRPr="006F6536">
        <w:rPr>
          <w:rFonts w:ascii="Arial" w:hAnsi="Arial" w:cs="Arial"/>
          <w:b/>
          <w:bCs/>
          <w:color w:val="231F20"/>
        </w:rPr>
        <w:t xml:space="preserve"> </w:t>
      </w:r>
      <w:r w:rsidRPr="006F6536">
        <w:rPr>
          <w:rFonts w:ascii="Arial" w:hAnsi="Arial" w:cs="Arial"/>
          <w:color w:val="231F20"/>
        </w:rPr>
        <w:t>- Esta Lei entrará em vigor na data de sua publicação</w:t>
      </w:r>
      <w:r w:rsidR="004C1C5D">
        <w:rPr>
          <w:rFonts w:ascii="Arial" w:hAnsi="Arial" w:cs="Arial"/>
          <w:color w:val="231F20"/>
        </w:rPr>
        <w:t>.</w:t>
      </w:r>
    </w:p>
    <w:p w14:paraId="5E90040F" w14:textId="77777777" w:rsidR="00AC78A5" w:rsidRPr="006F6536" w:rsidRDefault="00AC78A5" w:rsidP="00AC78A5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</w:rPr>
      </w:pPr>
    </w:p>
    <w:p w14:paraId="55F8AE1B" w14:textId="77777777" w:rsidR="004465CA" w:rsidRPr="006F6536" w:rsidRDefault="004465CA" w:rsidP="0033523B">
      <w:pPr>
        <w:tabs>
          <w:tab w:val="left" w:pos="1440"/>
        </w:tabs>
        <w:spacing w:line="360" w:lineRule="auto"/>
        <w:ind w:firstLine="1701"/>
        <w:jc w:val="both"/>
        <w:rPr>
          <w:rFonts w:ascii="Arial" w:hAnsi="Arial" w:cs="Arial"/>
        </w:rPr>
      </w:pPr>
    </w:p>
    <w:p w14:paraId="403C28E9" w14:textId="4553F4FF" w:rsidR="002F47B0" w:rsidRPr="006F6536" w:rsidRDefault="002F47B0" w:rsidP="0097116F">
      <w:pPr>
        <w:tabs>
          <w:tab w:val="left" w:pos="1440"/>
        </w:tabs>
        <w:spacing w:line="360" w:lineRule="auto"/>
        <w:ind w:firstLine="1418"/>
        <w:jc w:val="both"/>
        <w:rPr>
          <w:rFonts w:ascii="Arial" w:hAnsi="Arial" w:cs="Arial"/>
        </w:rPr>
      </w:pPr>
      <w:r w:rsidRPr="006F6536">
        <w:rPr>
          <w:rFonts w:ascii="Arial" w:hAnsi="Arial" w:cs="Arial"/>
        </w:rPr>
        <w:t xml:space="preserve">Assembleia Legislativa do Estado do Maranhão, em </w:t>
      </w:r>
      <w:r w:rsidR="00CF4CEC">
        <w:rPr>
          <w:rFonts w:ascii="Arial" w:hAnsi="Arial" w:cs="Arial"/>
        </w:rPr>
        <w:t xml:space="preserve">13 </w:t>
      </w:r>
      <w:proofErr w:type="gramStart"/>
      <w:r w:rsidR="00CF4CEC">
        <w:rPr>
          <w:rFonts w:ascii="Arial" w:hAnsi="Arial" w:cs="Arial"/>
        </w:rPr>
        <w:t>Agosto</w:t>
      </w:r>
      <w:proofErr w:type="gramEnd"/>
      <w:r w:rsidR="006C3527">
        <w:rPr>
          <w:rFonts w:ascii="Arial" w:hAnsi="Arial" w:cs="Arial"/>
        </w:rPr>
        <w:t xml:space="preserve"> </w:t>
      </w:r>
      <w:r w:rsidRPr="006F6536">
        <w:rPr>
          <w:rFonts w:ascii="Arial" w:hAnsi="Arial" w:cs="Arial"/>
        </w:rPr>
        <w:t>de 20</w:t>
      </w:r>
      <w:r w:rsidR="005F1EC5">
        <w:rPr>
          <w:rFonts w:ascii="Arial" w:hAnsi="Arial" w:cs="Arial"/>
        </w:rPr>
        <w:t>2</w:t>
      </w:r>
      <w:r w:rsidR="009D7CCA">
        <w:rPr>
          <w:rFonts w:ascii="Arial" w:hAnsi="Arial" w:cs="Arial"/>
        </w:rPr>
        <w:t>6</w:t>
      </w:r>
      <w:r w:rsidRPr="006F6536">
        <w:rPr>
          <w:rFonts w:ascii="Arial" w:hAnsi="Arial" w:cs="Arial"/>
        </w:rPr>
        <w:t>.</w:t>
      </w:r>
    </w:p>
    <w:p w14:paraId="5EFA4A16" w14:textId="77777777" w:rsidR="00D46266" w:rsidRPr="006F6536" w:rsidRDefault="00D46266" w:rsidP="002F47B0">
      <w:pPr>
        <w:spacing w:line="360" w:lineRule="auto"/>
        <w:ind w:firstLine="1418"/>
        <w:jc w:val="both"/>
        <w:rPr>
          <w:rFonts w:ascii="Arial" w:hAnsi="Arial" w:cs="Arial"/>
        </w:rPr>
      </w:pPr>
    </w:p>
    <w:p w14:paraId="42F906DB" w14:textId="77777777" w:rsidR="00D46266" w:rsidRDefault="00D46266" w:rsidP="00D46266">
      <w:pPr>
        <w:tabs>
          <w:tab w:val="left" w:pos="1440"/>
        </w:tabs>
        <w:spacing w:line="276" w:lineRule="auto"/>
        <w:rPr>
          <w:rFonts w:ascii="Arial" w:hAnsi="Arial" w:cs="Arial"/>
        </w:rPr>
      </w:pPr>
    </w:p>
    <w:p w14:paraId="6688E9BB" w14:textId="77777777" w:rsidR="005F1EC5" w:rsidRPr="006F6536" w:rsidRDefault="005F1EC5" w:rsidP="00D46266">
      <w:pPr>
        <w:tabs>
          <w:tab w:val="left" w:pos="1440"/>
        </w:tabs>
        <w:spacing w:line="276" w:lineRule="auto"/>
        <w:rPr>
          <w:rFonts w:ascii="Arial" w:hAnsi="Arial" w:cs="Arial"/>
        </w:rPr>
      </w:pPr>
    </w:p>
    <w:p w14:paraId="2D7B9389" w14:textId="77777777" w:rsidR="00D46266" w:rsidRPr="006F6536" w:rsidRDefault="00847DF6" w:rsidP="00636AF9">
      <w:pPr>
        <w:spacing w:line="276" w:lineRule="auto"/>
        <w:jc w:val="center"/>
        <w:rPr>
          <w:rFonts w:ascii="Arial" w:hAnsi="Arial" w:cs="Arial"/>
          <w:b/>
        </w:rPr>
      </w:pPr>
      <w:r w:rsidRPr="006F6536">
        <w:rPr>
          <w:rFonts w:ascii="Arial" w:hAnsi="Arial" w:cs="Arial"/>
          <w:b/>
        </w:rPr>
        <w:t>Mical Damasceno</w:t>
      </w:r>
    </w:p>
    <w:p w14:paraId="78D7B81F" w14:textId="77777777" w:rsidR="001D52E7" w:rsidRPr="006F6536" w:rsidRDefault="00D46266" w:rsidP="00636AF9">
      <w:pPr>
        <w:spacing w:line="276" w:lineRule="auto"/>
        <w:jc w:val="center"/>
        <w:rPr>
          <w:rFonts w:ascii="Arial" w:hAnsi="Arial" w:cs="Arial"/>
          <w:b/>
        </w:rPr>
      </w:pPr>
      <w:r w:rsidRPr="006F6536">
        <w:rPr>
          <w:rFonts w:ascii="Arial" w:hAnsi="Arial" w:cs="Arial"/>
          <w:b/>
        </w:rPr>
        <w:t>Deputad</w:t>
      </w:r>
      <w:r w:rsidR="00847DF6" w:rsidRPr="006F6536">
        <w:rPr>
          <w:rFonts w:ascii="Arial" w:hAnsi="Arial" w:cs="Arial"/>
          <w:b/>
        </w:rPr>
        <w:t>a</w:t>
      </w:r>
      <w:r w:rsidRPr="006F6536">
        <w:rPr>
          <w:rFonts w:ascii="Arial" w:hAnsi="Arial" w:cs="Arial"/>
          <w:b/>
        </w:rPr>
        <w:t xml:space="preserve"> Estadual</w:t>
      </w:r>
    </w:p>
    <w:sectPr w:rsidR="001D52E7" w:rsidRPr="006F6536" w:rsidSect="007D6BE2">
      <w:headerReference w:type="default" r:id="rId7"/>
      <w:footerReference w:type="default" r:id="rId8"/>
      <w:pgSz w:w="11906" w:h="16838"/>
      <w:pgMar w:top="-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34F75" w14:textId="77777777" w:rsidR="00595D2A" w:rsidRDefault="00595D2A" w:rsidP="007D6BE2">
      <w:r>
        <w:separator/>
      </w:r>
    </w:p>
  </w:endnote>
  <w:endnote w:type="continuationSeparator" w:id="0">
    <w:p w14:paraId="0FC1A2B3" w14:textId="77777777" w:rsidR="00595D2A" w:rsidRDefault="00595D2A" w:rsidP="007D6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BA8BD" w14:textId="77777777" w:rsidR="00A3216D" w:rsidRDefault="00A3216D">
    <w:pPr>
      <w:pStyle w:val="Rodap"/>
    </w:pPr>
  </w:p>
  <w:p w14:paraId="5445371F" w14:textId="77777777" w:rsidR="002F23BB" w:rsidRDefault="002F23BB" w:rsidP="00602A2B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F32C1" w14:textId="77777777" w:rsidR="00595D2A" w:rsidRDefault="00595D2A" w:rsidP="007D6BE2">
      <w:r>
        <w:separator/>
      </w:r>
    </w:p>
  </w:footnote>
  <w:footnote w:type="continuationSeparator" w:id="0">
    <w:p w14:paraId="6D278728" w14:textId="77777777" w:rsidR="00595D2A" w:rsidRDefault="00595D2A" w:rsidP="007D6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62F78" w14:textId="77777777" w:rsidR="007D6BE2" w:rsidRDefault="007D6BE2" w:rsidP="007D6BE2">
    <w:pPr>
      <w:pStyle w:val="Cabealho"/>
      <w:jc w:val="center"/>
      <w:rPr>
        <w:b/>
      </w:rPr>
    </w:pPr>
    <w:r w:rsidRPr="007D6BE2">
      <w:rPr>
        <w:b/>
        <w:noProof/>
      </w:rPr>
      <w:drawing>
        <wp:inline distT="0" distB="0" distL="0" distR="0" wp14:anchorId="457A3932" wp14:editId="7CF11D1C">
          <wp:extent cx="1028700" cy="923925"/>
          <wp:effectExtent l="19050" t="0" r="0" b="0"/>
          <wp:docPr id="3" name="Imagem 1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BD7DE78" w14:textId="77777777" w:rsidR="007D6BE2" w:rsidRPr="00546558" w:rsidRDefault="000D4727" w:rsidP="007D6BE2">
    <w:pPr>
      <w:pStyle w:val="Cabealho"/>
      <w:jc w:val="center"/>
      <w:rPr>
        <w:b/>
      </w:rPr>
    </w:pPr>
    <w:r>
      <w:rPr>
        <w:b/>
      </w:rPr>
      <w:t>Assemble</w:t>
    </w:r>
    <w:r w:rsidR="007D6BE2" w:rsidRPr="00546558">
      <w:rPr>
        <w:b/>
      </w:rPr>
      <w:t>ia Legislativa</w:t>
    </w:r>
    <w:r w:rsidR="007D6BE2">
      <w:rPr>
        <w:b/>
      </w:rPr>
      <w:t xml:space="preserve"> do Maranhão</w:t>
    </w:r>
  </w:p>
  <w:p w14:paraId="637E6D32" w14:textId="77777777" w:rsidR="007D6BE2" w:rsidRDefault="00A3216D" w:rsidP="007D6BE2">
    <w:pPr>
      <w:pStyle w:val="Cabealho"/>
      <w:jc w:val="center"/>
      <w:rPr>
        <w:b/>
      </w:rPr>
    </w:pPr>
    <w:r>
      <w:rPr>
        <w:b/>
      </w:rPr>
      <w:t>Gabinete Deputada Mical Damasceno</w:t>
    </w:r>
  </w:p>
  <w:p w14:paraId="042FFB92" w14:textId="77777777" w:rsidR="007D6BE2" w:rsidRDefault="00A3216D" w:rsidP="007D6BE2">
    <w:pPr>
      <w:pStyle w:val="Cabealho"/>
      <w:jc w:val="center"/>
      <w:rPr>
        <w:i/>
        <w:sz w:val="18"/>
      </w:rPr>
    </w:pPr>
    <w:r>
      <w:rPr>
        <w:i/>
        <w:sz w:val="18"/>
      </w:rPr>
      <w:t xml:space="preserve">“A Deus seja </w:t>
    </w:r>
    <w:proofErr w:type="gramStart"/>
    <w:r>
      <w:rPr>
        <w:i/>
        <w:sz w:val="18"/>
      </w:rPr>
      <w:t>dado</w:t>
    </w:r>
    <w:proofErr w:type="gramEnd"/>
    <w:r>
      <w:rPr>
        <w:i/>
        <w:sz w:val="18"/>
      </w:rPr>
      <w:t xml:space="preserve"> toda honra e toda glória”</w:t>
    </w:r>
  </w:p>
  <w:p w14:paraId="3FD2D2CD" w14:textId="77777777" w:rsidR="00032D14" w:rsidRDefault="00032D14" w:rsidP="007D6BE2">
    <w:pPr>
      <w:pStyle w:val="Cabealho"/>
      <w:jc w:val="center"/>
      <w:rPr>
        <w:sz w:val="18"/>
      </w:rPr>
    </w:pPr>
    <w:r>
      <w:rPr>
        <w:sz w:val="18"/>
      </w:rPr>
      <w:t>Avenida Jerônimo de Albuquerque, s/nº, S</w:t>
    </w:r>
    <w:r w:rsidR="00197549">
      <w:rPr>
        <w:sz w:val="18"/>
      </w:rPr>
      <w:t>í</w:t>
    </w:r>
    <w:r>
      <w:rPr>
        <w:sz w:val="18"/>
      </w:rPr>
      <w:t xml:space="preserve">tio do Rangedor – </w:t>
    </w:r>
    <w:proofErr w:type="spellStart"/>
    <w:r>
      <w:rPr>
        <w:sz w:val="18"/>
      </w:rPr>
      <w:t>Cohafuma</w:t>
    </w:r>
    <w:proofErr w:type="spellEnd"/>
  </w:p>
  <w:p w14:paraId="15EDD63F" w14:textId="77777777" w:rsidR="00032D14" w:rsidRPr="00032D14" w:rsidRDefault="00032D14" w:rsidP="007D6BE2">
    <w:pPr>
      <w:pStyle w:val="Cabealho"/>
      <w:jc w:val="center"/>
      <w:rPr>
        <w:sz w:val="18"/>
      </w:rPr>
    </w:pPr>
    <w:r>
      <w:rPr>
        <w:sz w:val="18"/>
      </w:rPr>
      <w:t xml:space="preserve">São </w:t>
    </w:r>
    <w:proofErr w:type="spellStart"/>
    <w:r>
      <w:rPr>
        <w:sz w:val="18"/>
      </w:rPr>
      <w:t>Luis-MA</w:t>
    </w:r>
    <w:proofErr w:type="spellEnd"/>
    <w:r>
      <w:rPr>
        <w:sz w:val="18"/>
      </w:rPr>
      <w:t xml:space="preserve"> – 65.07</w:t>
    </w:r>
    <w:r w:rsidR="004120C0">
      <w:rPr>
        <w:sz w:val="18"/>
      </w:rPr>
      <w:t>1</w:t>
    </w:r>
    <w:r w:rsidR="00A3216D">
      <w:rPr>
        <w:sz w:val="18"/>
      </w:rPr>
      <w:t xml:space="preserve">-750 – </w:t>
    </w:r>
    <w:proofErr w:type="spellStart"/>
    <w:r w:rsidR="00A3216D">
      <w:rPr>
        <w:sz w:val="18"/>
      </w:rPr>
      <w:t>Tel</w:t>
    </w:r>
    <w:proofErr w:type="spellEnd"/>
    <w:r w:rsidR="00A3216D">
      <w:rPr>
        <w:sz w:val="18"/>
      </w:rPr>
      <w:t>: 3269-3235</w:t>
    </w:r>
  </w:p>
  <w:p w14:paraId="6040E535" w14:textId="77777777" w:rsidR="007D6BE2" w:rsidRDefault="007D6B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B146D3"/>
    <w:multiLevelType w:val="hybridMultilevel"/>
    <w:tmpl w:val="867481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7737FC"/>
    <w:multiLevelType w:val="hybridMultilevel"/>
    <w:tmpl w:val="EAAAFBAC"/>
    <w:lvl w:ilvl="0" w:tplc="791CC9DA">
      <w:start w:val="1"/>
      <w:numFmt w:val="upperRoman"/>
      <w:lvlText w:val="%1"/>
      <w:lvlJc w:val="left"/>
      <w:pPr>
        <w:ind w:left="17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52889A">
      <w:start w:val="1"/>
      <w:numFmt w:val="lowerLetter"/>
      <w:lvlText w:val="%2"/>
      <w:lvlJc w:val="left"/>
      <w:pPr>
        <w:ind w:left="2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7A1F1A">
      <w:start w:val="1"/>
      <w:numFmt w:val="lowerRoman"/>
      <w:lvlText w:val="%3"/>
      <w:lvlJc w:val="left"/>
      <w:pPr>
        <w:ind w:left="3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BC0EAE">
      <w:start w:val="1"/>
      <w:numFmt w:val="decimal"/>
      <w:lvlText w:val="%4"/>
      <w:lvlJc w:val="left"/>
      <w:pPr>
        <w:ind w:left="3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E8DE38">
      <w:start w:val="1"/>
      <w:numFmt w:val="lowerLetter"/>
      <w:lvlText w:val="%5"/>
      <w:lvlJc w:val="left"/>
      <w:pPr>
        <w:ind w:left="4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FC7F90">
      <w:start w:val="1"/>
      <w:numFmt w:val="lowerRoman"/>
      <w:lvlText w:val="%6"/>
      <w:lvlJc w:val="left"/>
      <w:pPr>
        <w:ind w:left="5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44AF88">
      <w:start w:val="1"/>
      <w:numFmt w:val="decimal"/>
      <w:lvlText w:val="%7"/>
      <w:lvlJc w:val="left"/>
      <w:pPr>
        <w:ind w:left="6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E24E0C">
      <w:start w:val="1"/>
      <w:numFmt w:val="lowerLetter"/>
      <w:lvlText w:val="%8"/>
      <w:lvlJc w:val="left"/>
      <w:pPr>
        <w:ind w:left="6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90D4B0">
      <w:start w:val="1"/>
      <w:numFmt w:val="lowerRoman"/>
      <w:lvlText w:val="%9"/>
      <w:lvlJc w:val="left"/>
      <w:pPr>
        <w:ind w:left="7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D1B649E"/>
    <w:multiLevelType w:val="hybridMultilevel"/>
    <w:tmpl w:val="A9D6F63A"/>
    <w:lvl w:ilvl="0" w:tplc="8FDED036">
      <w:start w:val="6"/>
      <w:numFmt w:val="upperRoman"/>
      <w:lvlText w:val="%1"/>
      <w:lvlJc w:val="left"/>
      <w:pPr>
        <w:ind w:left="18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4C7D1A">
      <w:start w:val="1"/>
      <w:numFmt w:val="lowerLetter"/>
      <w:lvlText w:val="%2"/>
      <w:lvlJc w:val="left"/>
      <w:pPr>
        <w:ind w:left="2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FE0326">
      <w:start w:val="1"/>
      <w:numFmt w:val="lowerRoman"/>
      <w:lvlText w:val="%3"/>
      <w:lvlJc w:val="left"/>
      <w:pPr>
        <w:ind w:left="3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1C8950">
      <w:start w:val="1"/>
      <w:numFmt w:val="decimal"/>
      <w:lvlText w:val="%4"/>
      <w:lvlJc w:val="left"/>
      <w:pPr>
        <w:ind w:left="3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DEF4C0">
      <w:start w:val="1"/>
      <w:numFmt w:val="lowerLetter"/>
      <w:lvlText w:val="%5"/>
      <w:lvlJc w:val="left"/>
      <w:pPr>
        <w:ind w:left="4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AE3FA2">
      <w:start w:val="1"/>
      <w:numFmt w:val="lowerRoman"/>
      <w:lvlText w:val="%6"/>
      <w:lvlJc w:val="left"/>
      <w:pPr>
        <w:ind w:left="5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C06710">
      <w:start w:val="1"/>
      <w:numFmt w:val="decimal"/>
      <w:lvlText w:val="%7"/>
      <w:lvlJc w:val="left"/>
      <w:pPr>
        <w:ind w:left="6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2AA762">
      <w:start w:val="1"/>
      <w:numFmt w:val="lowerLetter"/>
      <w:lvlText w:val="%8"/>
      <w:lvlJc w:val="left"/>
      <w:pPr>
        <w:ind w:left="6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20277E">
      <w:start w:val="1"/>
      <w:numFmt w:val="lowerRoman"/>
      <w:lvlText w:val="%9"/>
      <w:lvlJc w:val="left"/>
      <w:pPr>
        <w:ind w:left="7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FA5B95"/>
    <w:multiLevelType w:val="hybridMultilevel"/>
    <w:tmpl w:val="79F63C2E"/>
    <w:lvl w:ilvl="0" w:tplc="169838B0">
      <w:start w:val="4"/>
      <w:numFmt w:val="upperRoman"/>
      <w:lvlText w:val="%1-"/>
      <w:lvlJc w:val="left"/>
      <w:pPr>
        <w:ind w:left="1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060212">
      <w:start w:val="1"/>
      <w:numFmt w:val="lowerLetter"/>
      <w:lvlText w:val="%2"/>
      <w:lvlJc w:val="left"/>
      <w:pPr>
        <w:ind w:left="2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66D9B4">
      <w:start w:val="1"/>
      <w:numFmt w:val="lowerRoman"/>
      <w:lvlText w:val="%3"/>
      <w:lvlJc w:val="left"/>
      <w:pPr>
        <w:ind w:left="3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369242">
      <w:start w:val="1"/>
      <w:numFmt w:val="decimal"/>
      <w:lvlText w:val="%4"/>
      <w:lvlJc w:val="left"/>
      <w:pPr>
        <w:ind w:left="3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A23AFE">
      <w:start w:val="1"/>
      <w:numFmt w:val="lowerLetter"/>
      <w:lvlText w:val="%5"/>
      <w:lvlJc w:val="left"/>
      <w:pPr>
        <w:ind w:left="4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0A1CB4">
      <w:start w:val="1"/>
      <w:numFmt w:val="lowerRoman"/>
      <w:lvlText w:val="%6"/>
      <w:lvlJc w:val="left"/>
      <w:pPr>
        <w:ind w:left="5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4A8316">
      <w:start w:val="1"/>
      <w:numFmt w:val="decimal"/>
      <w:lvlText w:val="%7"/>
      <w:lvlJc w:val="left"/>
      <w:pPr>
        <w:ind w:left="6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C49EF6">
      <w:start w:val="1"/>
      <w:numFmt w:val="lowerLetter"/>
      <w:lvlText w:val="%8"/>
      <w:lvlJc w:val="left"/>
      <w:pPr>
        <w:ind w:left="6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F8F092">
      <w:start w:val="1"/>
      <w:numFmt w:val="lowerRoman"/>
      <w:lvlText w:val="%9"/>
      <w:lvlJc w:val="left"/>
      <w:pPr>
        <w:ind w:left="7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80718755">
    <w:abstractNumId w:val="1"/>
  </w:num>
  <w:num w:numId="2" w16cid:durableId="446240275">
    <w:abstractNumId w:val="3"/>
  </w:num>
  <w:num w:numId="3" w16cid:durableId="1382485680">
    <w:abstractNumId w:val="2"/>
  </w:num>
  <w:num w:numId="4" w16cid:durableId="1340354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2F7"/>
    <w:rsid w:val="00001A0A"/>
    <w:rsid w:val="00002567"/>
    <w:rsid w:val="00004430"/>
    <w:rsid w:val="000121D0"/>
    <w:rsid w:val="00015646"/>
    <w:rsid w:val="00015CC9"/>
    <w:rsid w:val="00016830"/>
    <w:rsid w:val="00032D14"/>
    <w:rsid w:val="000412F7"/>
    <w:rsid w:val="00042D1D"/>
    <w:rsid w:val="00046777"/>
    <w:rsid w:val="00046F99"/>
    <w:rsid w:val="00054EB6"/>
    <w:rsid w:val="000661E3"/>
    <w:rsid w:val="00070974"/>
    <w:rsid w:val="00070BA8"/>
    <w:rsid w:val="00071329"/>
    <w:rsid w:val="00072A93"/>
    <w:rsid w:val="0008295B"/>
    <w:rsid w:val="00083C0E"/>
    <w:rsid w:val="00085BED"/>
    <w:rsid w:val="000861E8"/>
    <w:rsid w:val="00091AEC"/>
    <w:rsid w:val="00091E63"/>
    <w:rsid w:val="00092745"/>
    <w:rsid w:val="00093197"/>
    <w:rsid w:val="000941C2"/>
    <w:rsid w:val="00096A00"/>
    <w:rsid w:val="000A127D"/>
    <w:rsid w:val="000A3E00"/>
    <w:rsid w:val="000B15B3"/>
    <w:rsid w:val="000B5927"/>
    <w:rsid w:val="000B64CE"/>
    <w:rsid w:val="000C4181"/>
    <w:rsid w:val="000D0C1E"/>
    <w:rsid w:val="000D21D5"/>
    <w:rsid w:val="000D4727"/>
    <w:rsid w:val="000E0066"/>
    <w:rsid w:val="000E2A8C"/>
    <w:rsid w:val="000F2D29"/>
    <w:rsid w:val="000F3E5C"/>
    <w:rsid w:val="000F672D"/>
    <w:rsid w:val="00105D54"/>
    <w:rsid w:val="0011183C"/>
    <w:rsid w:val="00112271"/>
    <w:rsid w:val="00112D17"/>
    <w:rsid w:val="00116CE7"/>
    <w:rsid w:val="001314F1"/>
    <w:rsid w:val="00132E07"/>
    <w:rsid w:val="0013372A"/>
    <w:rsid w:val="00134C31"/>
    <w:rsid w:val="001357FC"/>
    <w:rsid w:val="001452DA"/>
    <w:rsid w:val="00156D2C"/>
    <w:rsid w:val="00157BA8"/>
    <w:rsid w:val="001667C6"/>
    <w:rsid w:val="0016689D"/>
    <w:rsid w:val="001704AA"/>
    <w:rsid w:val="0017498F"/>
    <w:rsid w:val="00174F89"/>
    <w:rsid w:val="00177CEE"/>
    <w:rsid w:val="0018376F"/>
    <w:rsid w:val="001915F4"/>
    <w:rsid w:val="00196983"/>
    <w:rsid w:val="00196F2F"/>
    <w:rsid w:val="00197549"/>
    <w:rsid w:val="001A1CBC"/>
    <w:rsid w:val="001A3C80"/>
    <w:rsid w:val="001A48F1"/>
    <w:rsid w:val="001A7D58"/>
    <w:rsid w:val="001B1280"/>
    <w:rsid w:val="001B36BB"/>
    <w:rsid w:val="001B592D"/>
    <w:rsid w:val="001C0993"/>
    <w:rsid w:val="001C0BB9"/>
    <w:rsid w:val="001C47A5"/>
    <w:rsid w:val="001D3D38"/>
    <w:rsid w:val="001D3DE4"/>
    <w:rsid w:val="001D46B8"/>
    <w:rsid w:val="001D52E7"/>
    <w:rsid w:val="001D535C"/>
    <w:rsid w:val="001E1266"/>
    <w:rsid w:val="001E2C81"/>
    <w:rsid w:val="001E4012"/>
    <w:rsid w:val="001E64AA"/>
    <w:rsid w:val="001E7936"/>
    <w:rsid w:val="001F0977"/>
    <w:rsid w:val="001F38A4"/>
    <w:rsid w:val="001F481A"/>
    <w:rsid w:val="001F56B8"/>
    <w:rsid w:val="001F6BCC"/>
    <w:rsid w:val="00206EA2"/>
    <w:rsid w:val="0020760E"/>
    <w:rsid w:val="0021018E"/>
    <w:rsid w:val="00221121"/>
    <w:rsid w:val="002334E0"/>
    <w:rsid w:val="0024215F"/>
    <w:rsid w:val="00243B0D"/>
    <w:rsid w:val="002443D7"/>
    <w:rsid w:val="002461AE"/>
    <w:rsid w:val="0025007A"/>
    <w:rsid w:val="00252D31"/>
    <w:rsid w:val="00257EEA"/>
    <w:rsid w:val="00270589"/>
    <w:rsid w:val="002710A1"/>
    <w:rsid w:val="00272603"/>
    <w:rsid w:val="0027514C"/>
    <w:rsid w:val="00280D5F"/>
    <w:rsid w:val="0028170A"/>
    <w:rsid w:val="002829DF"/>
    <w:rsid w:val="00282AB2"/>
    <w:rsid w:val="002931DE"/>
    <w:rsid w:val="00297531"/>
    <w:rsid w:val="00297C5C"/>
    <w:rsid w:val="002A6ECE"/>
    <w:rsid w:val="002B06D0"/>
    <w:rsid w:val="002B584E"/>
    <w:rsid w:val="002C6770"/>
    <w:rsid w:val="002C7F2F"/>
    <w:rsid w:val="002D1570"/>
    <w:rsid w:val="002D19CD"/>
    <w:rsid w:val="002D3797"/>
    <w:rsid w:val="002E289F"/>
    <w:rsid w:val="002E55BD"/>
    <w:rsid w:val="002E628C"/>
    <w:rsid w:val="002F04B4"/>
    <w:rsid w:val="002F174D"/>
    <w:rsid w:val="002F23BB"/>
    <w:rsid w:val="002F47B0"/>
    <w:rsid w:val="002F5B6D"/>
    <w:rsid w:val="002F7B71"/>
    <w:rsid w:val="003070D4"/>
    <w:rsid w:val="00311D8B"/>
    <w:rsid w:val="00314015"/>
    <w:rsid w:val="00320925"/>
    <w:rsid w:val="003261DD"/>
    <w:rsid w:val="00327B89"/>
    <w:rsid w:val="00327D41"/>
    <w:rsid w:val="003315BA"/>
    <w:rsid w:val="00333771"/>
    <w:rsid w:val="0033523B"/>
    <w:rsid w:val="0034120C"/>
    <w:rsid w:val="0034632A"/>
    <w:rsid w:val="00353708"/>
    <w:rsid w:val="00353A8E"/>
    <w:rsid w:val="00357717"/>
    <w:rsid w:val="00363D64"/>
    <w:rsid w:val="00366E6C"/>
    <w:rsid w:val="0037291B"/>
    <w:rsid w:val="00376583"/>
    <w:rsid w:val="00376B8D"/>
    <w:rsid w:val="00391104"/>
    <w:rsid w:val="00391C38"/>
    <w:rsid w:val="003923FA"/>
    <w:rsid w:val="0039342F"/>
    <w:rsid w:val="00394A6B"/>
    <w:rsid w:val="00397F8D"/>
    <w:rsid w:val="003A3044"/>
    <w:rsid w:val="003B18DF"/>
    <w:rsid w:val="003B33CC"/>
    <w:rsid w:val="003B62BC"/>
    <w:rsid w:val="003C2109"/>
    <w:rsid w:val="003C368A"/>
    <w:rsid w:val="003C4FFA"/>
    <w:rsid w:val="003C7A28"/>
    <w:rsid w:val="003D409C"/>
    <w:rsid w:val="003D7CB0"/>
    <w:rsid w:val="003E016A"/>
    <w:rsid w:val="003E28E0"/>
    <w:rsid w:val="003E39F3"/>
    <w:rsid w:val="003F3020"/>
    <w:rsid w:val="003F40A0"/>
    <w:rsid w:val="003F5463"/>
    <w:rsid w:val="004005F6"/>
    <w:rsid w:val="00404909"/>
    <w:rsid w:val="00405C6B"/>
    <w:rsid w:val="0041024A"/>
    <w:rsid w:val="004120C0"/>
    <w:rsid w:val="00412E18"/>
    <w:rsid w:val="00413CB4"/>
    <w:rsid w:val="004201A5"/>
    <w:rsid w:val="004309B1"/>
    <w:rsid w:val="00436249"/>
    <w:rsid w:val="004465CA"/>
    <w:rsid w:val="00451825"/>
    <w:rsid w:val="004564FD"/>
    <w:rsid w:val="004579F5"/>
    <w:rsid w:val="00457C57"/>
    <w:rsid w:val="00467A12"/>
    <w:rsid w:val="0047127F"/>
    <w:rsid w:val="00474A1C"/>
    <w:rsid w:val="004770EF"/>
    <w:rsid w:val="004838D3"/>
    <w:rsid w:val="00487A1F"/>
    <w:rsid w:val="00490CDC"/>
    <w:rsid w:val="00491CA6"/>
    <w:rsid w:val="0049238D"/>
    <w:rsid w:val="00495AA3"/>
    <w:rsid w:val="004A2C8C"/>
    <w:rsid w:val="004B419E"/>
    <w:rsid w:val="004B59C0"/>
    <w:rsid w:val="004C099E"/>
    <w:rsid w:val="004C103E"/>
    <w:rsid w:val="004C162B"/>
    <w:rsid w:val="004C1C5D"/>
    <w:rsid w:val="004D2949"/>
    <w:rsid w:val="004D6751"/>
    <w:rsid w:val="004D70F6"/>
    <w:rsid w:val="004E7DC2"/>
    <w:rsid w:val="004F217F"/>
    <w:rsid w:val="004F43EC"/>
    <w:rsid w:val="004F7465"/>
    <w:rsid w:val="00501E28"/>
    <w:rsid w:val="0050618F"/>
    <w:rsid w:val="00512D6A"/>
    <w:rsid w:val="0051588D"/>
    <w:rsid w:val="005166A7"/>
    <w:rsid w:val="00517366"/>
    <w:rsid w:val="0052261C"/>
    <w:rsid w:val="005232C3"/>
    <w:rsid w:val="00523F39"/>
    <w:rsid w:val="005258D0"/>
    <w:rsid w:val="00527F83"/>
    <w:rsid w:val="00530A85"/>
    <w:rsid w:val="00533FE3"/>
    <w:rsid w:val="0054441E"/>
    <w:rsid w:val="00547DF7"/>
    <w:rsid w:val="0055630F"/>
    <w:rsid w:val="0056067C"/>
    <w:rsid w:val="005662E5"/>
    <w:rsid w:val="00566BC7"/>
    <w:rsid w:val="005723BE"/>
    <w:rsid w:val="00573979"/>
    <w:rsid w:val="0057633D"/>
    <w:rsid w:val="0057703F"/>
    <w:rsid w:val="00584AEF"/>
    <w:rsid w:val="0058738E"/>
    <w:rsid w:val="005900FB"/>
    <w:rsid w:val="00595D2A"/>
    <w:rsid w:val="005A25A2"/>
    <w:rsid w:val="005A5CC7"/>
    <w:rsid w:val="005B3EE1"/>
    <w:rsid w:val="005B453D"/>
    <w:rsid w:val="005B6428"/>
    <w:rsid w:val="005C2896"/>
    <w:rsid w:val="005C7357"/>
    <w:rsid w:val="005C7B3F"/>
    <w:rsid w:val="005D2DB9"/>
    <w:rsid w:val="005E07B8"/>
    <w:rsid w:val="005E2D91"/>
    <w:rsid w:val="005E2F33"/>
    <w:rsid w:val="005E64F3"/>
    <w:rsid w:val="005E7F29"/>
    <w:rsid w:val="005F1EC5"/>
    <w:rsid w:val="005F7658"/>
    <w:rsid w:val="00600970"/>
    <w:rsid w:val="00602A2B"/>
    <w:rsid w:val="00604892"/>
    <w:rsid w:val="0060515B"/>
    <w:rsid w:val="00607273"/>
    <w:rsid w:val="00611A7A"/>
    <w:rsid w:val="00612B60"/>
    <w:rsid w:val="00613C1B"/>
    <w:rsid w:val="00615F0B"/>
    <w:rsid w:val="00617BAE"/>
    <w:rsid w:val="006200DD"/>
    <w:rsid w:val="00622A5F"/>
    <w:rsid w:val="00623038"/>
    <w:rsid w:val="00625137"/>
    <w:rsid w:val="0062681C"/>
    <w:rsid w:val="00626DA2"/>
    <w:rsid w:val="006343FC"/>
    <w:rsid w:val="00636AF9"/>
    <w:rsid w:val="006503B3"/>
    <w:rsid w:val="0065143F"/>
    <w:rsid w:val="006521D2"/>
    <w:rsid w:val="0065457D"/>
    <w:rsid w:val="006600FD"/>
    <w:rsid w:val="00660673"/>
    <w:rsid w:val="00660A20"/>
    <w:rsid w:val="00663C81"/>
    <w:rsid w:val="006641B1"/>
    <w:rsid w:val="00667076"/>
    <w:rsid w:val="0067050F"/>
    <w:rsid w:val="00670FBC"/>
    <w:rsid w:val="006760BE"/>
    <w:rsid w:val="006777A9"/>
    <w:rsid w:val="00682442"/>
    <w:rsid w:val="00687080"/>
    <w:rsid w:val="006953E5"/>
    <w:rsid w:val="00697259"/>
    <w:rsid w:val="00697C7B"/>
    <w:rsid w:val="006A157A"/>
    <w:rsid w:val="006B1342"/>
    <w:rsid w:val="006B3450"/>
    <w:rsid w:val="006B5BA4"/>
    <w:rsid w:val="006C1822"/>
    <w:rsid w:val="006C2C81"/>
    <w:rsid w:val="006C3527"/>
    <w:rsid w:val="006D0838"/>
    <w:rsid w:val="006D16AC"/>
    <w:rsid w:val="006D6954"/>
    <w:rsid w:val="006D7434"/>
    <w:rsid w:val="006D77E5"/>
    <w:rsid w:val="006D79FC"/>
    <w:rsid w:val="006E0A99"/>
    <w:rsid w:val="006E17AE"/>
    <w:rsid w:val="006E479C"/>
    <w:rsid w:val="006E74AC"/>
    <w:rsid w:val="006F2DFF"/>
    <w:rsid w:val="006F458A"/>
    <w:rsid w:val="006F49BF"/>
    <w:rsid w:val="006F6536"/>
    <w:rsid w:val="006F7DA1"/>
    <w:rsid w:val="007013BE"/>
    <w:rsid w:val="00707658"/>
    <w:rsid w:val="0071078B"/>
    <w:rsid w:val="00712811"/>
    <w:rsid w:val="00717590"/>
    <w:rsid w:val="0072238C"/>
    <w:rsid w:val="0072382A"/>
    <w:rsid w:val="00726006"/>
    <w:rsid w:val="007309AA"/>
    <w:rsid w:val="00732979"/>
    <w:rsid w:val="007331C7"/>
    <w:rsid w:val="00734225"/>
    <w:rsid w:val="00736B97"/>
    <w:rsid w:val="00751970"/>
    <w:rsid w:val="007574BC"/>
    <w:rsid w:val="00757DAB"/>
    <w:rsid w:val="007615AD"/>
    <w:rsid w:val="00763128"/>
    <w:rsid w:val="0076700A"/>
    <w:rsid w:val="007727EF"/>
    <w:rsid w:val="00777577"/>
    <w:rsid w:val="00781787"/>
    <w:rsid w:val="0078794C"/>
    <w:rsid w:val="00791365"/>
    <w:rsid w:val="0079372B"/>
    <w:rsid w:val="007954E8"/>
    <w:rsid w:val="007A3C85"/>
    <w:rsid w:val="007A42FD"/>
    <w:rsid w:val="007A669C"/>
    <w:rsid w:val="007B33F8"/>
    <w:rsid w:val="007B604B"/>
    <w:rsid w:val="007B7F01"/>
    <w:rsid w:val="007C2FDB"/>
    <w:rsid w:val="007C2FF6"/>
    <w:rsid w:val="007D0EED"/>
    <w:rsid w:val="007D517F"/>
    <w:rsid w:val="007D6BE2"/>
    <w:rsid w:val="007D7AC9"/>
    <w:rsid w:val="007E2F92"/>
    <w:rsid w:val="007E5149"/>
    <w:rsid w:val="007F0062"/>
    <w:rsid w:val="007F1965"/>
    <w:rsid w:val="007F7032"/>
    <w:rsid w:val="00800066"/>
    <w:rsid w:val="00802E05"/>
    <w:rsid w:val="0081010B"/>
    <w:rsid w:val="0081174C"/>
    <w:rsid w:val="00815ED3"/>
    <w:rsid w:val="00817242"/>
    <w:rsid w:val="00820D10"/>
    <w:rsid w:val="00821F04"/>
    <w:rsid w:val="00823BE0"/>
    <w:rsid w:val="0082432C"/>
    <w:rsid w:val="00825808"/>
    <w:rsid w:val="00841BFC"/>
    <w:rsid w:val="00842608"/>
    <w:rsid w:val="00847DF6"/>
    <w:rsid w:val="00850198"/>
    <w:rsid w:val="00854F7D"/>
    <w:rsid w:val="008561C4"/>
    <w:rsid w:val="00857BCF"/>
    <w:rsid w:val="0087660E"/>
    <w:rsid w:val="00877F75"/>
    <w:rsid w:val="0088157B"/>
    <w:rsid w:val="0088194A"/>
    <w:rsid w:val="008829C0"/>
    <w:rsid w:val="0088513A"/>
    <w:rsid w:val="0089104C"/>
    <w:rsid w:val="00893BB3"/>
    <w:rsid w:val="008A0C97"/>
    <w:rsid w:val="008A1973"/>
    <w:rsid w:val="008A1B95"/>
    <w:rsid w:val="008A2920"/>
    <w:rsid w:val="008A325A"/>
    <w:rsid w:val="008A55A3"/>
    <w:rsid w:val="008A6E7D"/>
    <w:rsid w:val="008B050E"/>
    <w:rsid w:val="008B73C0"/>
    <w:rsid w:val="008C25E8"/>
    <w:rsid w:val="008C3C9A"/>
    <w:rsid w:val="008D13AE"/>
    <w:rsid w:val="008D2B61"/>
    <w:rsid w:val="008D74E5"/>
    <w:rsid w:val="008E1873"/>
    <w:rsid w:val="008E639B"/>
    <w:rsid w:val="008E7C90"/>
    <w:rsid w:val="008E7DEA"/>
    <w:rsid w:val="008F5854"/>
    <w:rsid w:val="009000C4"/>
    <w:rsid w:val="0090247E"/>
    <w:rsid w:val="0090651D"/>
    <w:rsid w:val="00910832"/>
    <w:rsid w:val="00910FDB"/>
    <w:rsid w:val="0091188F"/>
    <w:rsid w:val="0091710E"/>
    <w:rsid w:val="00917B60"/>
    <w:rsid w:val="00927E24"/>
    <w:rsid w:val="00933BA4"/>
    <w:rsid w:val="00934026"/>
    <w:rsid w:val="00936F24"/>
    <w:rsid w:val="0094059F"/>
    <w:rsid w:val="00943D28"/>
    <w:rsid w:val="009455BA"/>
    <w:rsid w:val="00947390"/>
    <w:rsid w:val="00956A8E"/>
    <w:rsid w:val="00965E8B"/>
    <w:rsid w:val="00970508"/>
    <w:rsid w:val="00970ADF"/>
    <w:rsid w:val="0097116F"/>
    <w:rsid w:val="00971D81"/>
    <w:rsid w:val="009733C2"/>
    <w:rsid w:val="00974D24"/>
    <w:rsid w:val="00977C09"/>
    <w:rsid w:val="00983D98"/>
    <w:rsid w:val="009900A3"/>
    <w:rsid w:val="009B000E"/>
    <w:rsid w:val="009B662F"/>
    <w:rsid w:val="009C3577"/>
    <w:rsid w:val="009C7533"/>
    <w:rsid w:val="009D14FF"/>
    <w:rsid w:val="009D2385"/>
    <w:rsid w:val="009D6A69"/>
    <w:rsid w:val="009D6F79"/>
    <w:rsid w:val="009D7CCA"/>
    <w:rsid w:val="009F2A86"/>
    <w:rsid w:val="009F7430"/>
    <w:rsid w:val="00A038A7"/>
    <w:rsid w:val="00A06872"/>
    <w:rsid w:val="00A16AB3"/>
    <w:rsid w:val="00A309F0"/>
    <w:rsid w:val="00A3216D"/>
    <w:rsid w:val="00A36222"/>
    <w:rsid w:val="00A41522"/>
    <w:rsid w:val="00A47239"/>
    <w:rsid w:val="00A478C5"/>
    <w:rsid w:val="00A47BA8"/>
    <w:rsid w:val="00A53FCF"/>
    <w:rsid w:val="00A54036"/>
    <w:rsid w:val="00A65490"/>
    <w:rsid w:val="00A73597"/>
    <w:rsid w:val="00A80E33"/>
    <w:rsid w:val="00A84CBB"/>
    <w:rsid w:val="00A9148A"/>
    <w:rsid w:val="00A919B9"/>
    <w:rsid w:val="00A927A9"/>
    <w:rsid w:val="00A946B0"/>
    <w:rsid w:val="00A95BFF"/>
    <w:rsid w:val="00A967A9"/>
    <w:rsid w:val="00A97015"/>
    <w:rsid w:val="00AA0472"/>
    <w:rsid w:val="00AA0E39"/>
    <w:rsid w:val="00AA3F7B"/>
    <w:rsid w:val="00AB2124"/>
    <w:rsid w:val="00AB26B9"/>
    <w:rsid w:val="00AB3A4F"/>
    <w:rsid w:val="00AB55A2"/>
    <w:rsid w:val="00AB7663"/>
    <w:rsid w:val="00AC1239"/>
    <w:rsid w:val="00AC4DD2"/>
    <w:rsid w:val="00AC6303"/>
    <w:rsid w:val="00AC6466"/>
    <w:rsid w:val="00AC78A5"/>
    <w:rsid w:val="00AD32DC"/>
    <w:rsid w:val="00AD4E89"/>
    <w:rsid w:val="00AE054B"/>
    <w:rsid w:val="00AE1EF4"/>
    <w:rsid w:val="00B02226"/>
    <w:rsid w:val="00B0488D"/>
    <w:rsid w:val="00B07CFF"/>
    <w:rsid w:val="00B10889"/>
    <w:rsid w:val="00B1196E"/>
    <w:rsid w:val="00B15E48"/>
    <w:rsid w:val="00B2174D"/>
    <w:rsid w:val="00B3335D"/>
    <w:rsid w:val="00B34CC9"/>
    <w:rsid w:val="00B37AED"/>
    <w:rsid w:val="00B43D44"/>
    <w:rsid w:val="00B477D7"/>
    <w:rsid w:val="00B50415"/>
    <w:rsid w:val="00B5417E"/>
    <w:rsid w:val="00B601B4"/>
    <w:rsid w:val="00B74152"/>
    <w:rsid w:val="00B7468B"/>
    <w:rsid w:val="00B80D02"/>
    <w:rsid w:val="00B81581"/>
    <w:rsid w:val="00B83FD8"/>
    <w:rsid w:val="00B91E45"/>
    <w:rsid w:val="00B93966"/>
    <w:rsid w:val="00B94DE6"/>
    <w:rsid w:val="00B952F1"/>
    <w:rsid w:val="00BA4792"/>
    <w:rsid w:val="00BA62C4"/>
    <w:rsid w:val="00BB51EB"/>
    <w:rsid w:val="00BC3B27"/>
    <w:rsid w:val="00BD52F0"/>
    <w:rsid w:val="00BD563C"/>
    <w:rsid w:val="00BE14CA"/>
    <w:rsid w:val="00BE1840"/>
    <w:rsid w:val="00BE3D08"/>
    <w:rsid w:val="00BE5A7D"/>
    <w:rsid w:val="00BF0305"/>
    <w:rsid w:val="00BF32AA"/>
    <w:rsid w:val="00BF779C"/>
    <w:rsid w:val="00C005B9"/>
    <w:rsid w:val="00C0078C"/>
    <w:rsid w:val="00C03421"/>
    <w:rsid w:val="00C132C6"/>
    <w:rsid w:val="00C13885"/>
    <w:rsid w:val="00C1672A"/>
    <w:rsid w:val="00C220F3"/>
    <w:rsid w:val="00C23AA1"/>
    <w:rsid w:val="00C23D8F"/>
    <w:rsid w:val="00C5522C"/>
    <w:rsid w:val="00C60B44"/>
    <w:rsid w:val="00C61CDE"/>
    <w:rsid w:val="00C707C0"/>
    <w:rsid w:val="00C72D62"/>
    <w:rsid w:val="00C77376"/>
    <w:rsid w:val="00C82516"/>
    <w:rsid w:val="00C84AD9"/>
    <w:rsid w:val="00C90F61"/>
    <w:rsid w:val="00C97908"/>
    <w:rsid w:val="00C97AF0"/>
    <w:rsid w:val="00CA446F"/>
    <w:rsid w:val="00CA4552"/>
    <w:rsid w:val="00CA5190"/>
    <w:rsid w:val="00CA5C6C"/>
    <w:rsid w:val="00CB3570"/>
    <w:rsid w:val="00CB7E25"/>
    <w:rsid w:val="00CC2729"/>
    <w:rsid w:val="00CC61AF"/>
    <w:rsid w:val="00CC7E34"/>
    <w:rsid w:val="00CD05CC"/>
    <w:rsid w:val="00CD5586"/>
    <w:rsid w:val="00CE4D76"/>
    <w:rsid w:val="00CE56AF"/>
    <w:rsid w:val="00CE7F5E"/>
    <w:rsid w:val="00CF4CEC"/>
    <w:rsid w:val="00D00213"/>
    <w:rsid w:val="00D01A44"/>
    <w:rsid w:val="00D054E3"/>
    <w:rsid w:val="00D05983"/>
    <w:rsid w:val="00D13435"/>
    <w:rsid w:val="00D20595"/>
    <w:rsid w:val="00D20E2B"/>
    <w:rsid w:val="00D210B8"/>
    <w:rsid w:val="00D216C8"/>
    <w:rsid w:val="00D248AB"/>
    <w:rsid w:val="00D320E4"/>
    <w:rsid w:val="00D4265E"/>
    <w:rsid w:val="00D46266"/>
    <w:rsid w:val="00D47098"/>
    <w:rsid w:val="00D57DC8"/>
    <w:rsid w:val="00D67409"/>
    <w:rsid w:val="00D71F6D"/>
    <w:rsid w:val="00D7200E"/>
    <w:rsid w:val="00D725FB"/>
    <w:rsid w:val="00D738DA"/>
    <w:rsid w:val="00D76164"/>
    <w:rsid w:val="00D77063"/>
    <w:rsid w:val="00D8208A"/>
    <w:rsid w:val="00D86476"/>
    <w:rsid w:val="00DA2879"/>
    <w:rsid w:val="00DA60EA"/>
    <w:rsid w:val="00DB21D0"/>
    <w:rsid w:val="00DB6FB0"/>
    <w:rsid w:val="00DB7520"/>
    <w:rsid w:val="00DC0B65"/>
    <w:rsid w:val="00DC240D"/>
    <w:rsid w:val="00DC56AB"/>
    <w:rsid w:val="00DC64CC"/>
    <w:rsid w:val="00DC7885"/>
    <w:rsid w:val="00DD1277"/>
    <w:rsid w:val="00DE4455"/>
    <w:rsid w:val="00DF156D"/>
    <w:rsid w:val="00DF4B39"/>
    <w:rsid w:val="00DF5D03"/>
    <w:rsid w:val="00DF6EBA"/>
    <w:rsid w:val="00E116D3"/>
    <w:rsid w:val="00E130D7"/>
    <w:rsid w:val="00E23BB0"/>
    <w:rsid w:val="00E2794D"/>
    <w:rsid w:val="00E3059B"/>
    <w:rsid w:val="00E33111"/>
    <w:rsid w:val="00E34652"/>
    <w:rsid w:val="00E37EB1"/>
    <w:rsid w:val="00E44C50"/>
    <w:rsid w:val="00E451F7"/>
    <w:rsid w:val="00E4539E"/>
    <w:rsid w:val="00E474A6"/>
    <w:rsid w:val="00E521E2"/>
    <w:rsid w:val="00E52F07"/>
    <w:rsid w:val="00E53EBB"/>
    <w:rsid w:val="00E56824"/>
    <w:rsid w:val="00E574C4"/>
    <w:rsid w:val="00E61BD2"/>
    <w:rsid w:val="00E64CF5"/>
    <w:rsid w:val="00E65899"/>
    <w:rsid w:val="00E73CE5"/>
    <w:rsid w:val="00E7423A"/>
    <w:rsid w:val="00E75BCB"/>
    <w:rsid w:val="00E85470"/>
    <w:rsid w:val="00E859E8"/>
    <w:rsid w:val="00E9040B"/>
    <w:rsid w:val="00E92341"/>
    <w:rsid w:val="00E92D6D"/>
    <w:rsid w:val="00E9485F"/>
    <w:rsid w:val="00EA0C64"/>
    <w:rsid w:val="00EA13A7"/>
    <w:rsid w:val="00EA2345"/>
    <w:rsid w:val="00EA74E7"/>
    <w:rsid w:val="00EB07FA"/>
    <w:rsid w:val="00EB556A"/>
    <w:rsid w:val="00EC0786"/>
    <w:rsid w:val="00EC3673"/>
    <w:rsid w:val="00EC524A"/>
    <w:rsid w:val="00EC5EB2"/>
    <w:rsid w:val="00EC6606"/>
    <w:rsid w:val="00EC68C8"/>
    <w:rsid w:val="00ED6FAF"/>
    <w:rsid w:val="00ED7586"/>
    <w:rsid w:val="00ED7E03"/>
    <w:rsid w:val="00EE5053"/>
    <w:rsid w:val="00EF5651"/>
    <w:rsid w:val="00EF6636"/>
    <w:rsid w:val="00F056C6"/>
    <w:rsid w:val="00F11D10"/>
    <w:rsid w:val="00F11E4F"/>
    <w:rsid w:val="00F14339"/>
    <w:rsid w:val="00F1499E"/>
    <w:rsid w:val="00F3005A"/>
    <w:rsid w:val="00F3391D"/>
    <w:rsid w:val="00F35884"/>
    <w:rsid w:val="00F57F48"/>
    <w:rsid w:val="00F605C5"/>
    <w:rsid w:val="00F61FA5"/>
    <w:rsid w:val="00F6247A"/>
    <w:rsid w:val="00F7013E"/>
    <w:rsid w:val="00F70334"/>
    <w:rsid w:val="00F7200D"/>
    <w:rsid w:val="00F73170"/>
    <w:rsid w:val="00F76A86"/>
    <w:rsid w:val="00F7777A"/>
    <w:rsid w:val="00F807A4"/>
    <w:rsid w:val="00F81003"/>
    <w:rsid w:val="00F8622C"/>
    <w:rsid w:val="00F874E5"/>
    <w:rsid w:val="00F90E55"/>
    <w:rsid w:val="00F960DD"/>
    <w:rsid w:val="00FA1CE6"/>
    <w:rsid w:val="00FA7C29"/>
    <w:rsid w:val="00FB31CA"/>
    <w:rsid w:val="00FB5A2D"/>
    <w:rsid w:val="00FB5CC5"/>
    <w:rsid w:val="00FC0CB4"/>
    <w:rsid w:val="00FC68CA"/>
    <w:rsid w:val="00FD0BBF"/>
    <w:rsid w:val="00FD0F81"/>
    <w:rsid w:val="00FD30E5"/>
    <w:rsid w:val="00FD6945"/>
    <w:rsid w:val="00FE2E46"/>
    <w:rsid w:val="00FF376E"/>
    <w:rsid w:val="00FF4C45"/>
    <w:rsid w:val="00FF582F"/>
    <w:rsid w:val="00FF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936E3A"/>
  <w15:docId w15:val="{ABA88491-AD2C-4CF5-B732-77EC03300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0F6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0412F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rsid w:val="00257E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257EEA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7D6B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6BE2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7D6BE2"/>
    <w:rPr>
      <w:sz w:val="24"/>
      <w:szCs w:val="24"/>
    </w:rPr>
  </w:style>
  <w:style w:type="paragraph" w:customStyle="1" w:styleId="Standard">
    <w:name w:val="Standard"/>
    <w:rsid w:val="00CC272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styleId="Hyperlink">
    <w:name w:val="Hyperlink"/>
    <w:basedOn w:val="Fontepargpadro"/>
    <w:rsid w:val="00CC2729"/>
    <w:rPr>
      <w:color w:val="0000FF" w:themeColor="hyperlink"/>
      <w:u w:val="single"/>
    </w:rPr>
  </w:style>
  <w:style w:type="paragraph" w:styleId="Corpodetexto2">
    <w:name w:val="Body Text 2"/>
    <w:basedOn w:val="Normal"/>
    <w:link w:val="Corpodetexto2Char"/>
    <w:unhideWhenUsed/>
    <w:rsid w:val="00CC2729"/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CC2729"/>
    <w:rPr>
      <w:sz w:val="28"/>
    </w:rPr>
  </w:style>
  <w:style w:type="character" w:styleId="Forte">
    <w:name w:val="Strong"/>
    <w:basedOn w:val="Fontepargpadro"/>
    <w:uiPriority w:val="22"/>
    <w:qFormat/>
    <w:rsid w:val="00F81003"/>
    <w:rPr>
      <w:b/>
      <w:bCs/>
    </w:rPr>
  </w:style>
  <w:style w:type="paragraph" w:styleId="SemEspaamento">
    <w:name w:val="No Spacing"/>
    <w:uiPriority w:val="1"/>
    <w:qFormat/>
    <w:rsid w:val="003B62BC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15E48"/>
    <w:pPr>
      <w:ind w:left="720"/>
      <w:contextualSpacing/>
    </w:pPr>
  </w:style>
  <w:style w:type="paragraph" w:customStyle="1" w:styleId="western">
    <w:name w:val="western"/>
    <w:basedOn w:val="Normal"/>
    <w:rsid w:val="004465C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2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Adilson Rocha Sousa</cp:lastModifiedBy>
  <cp:revision>6</cp:revision>
  <cp:lastPrinted>2026-08-13T14:29:00Z</cp:lastPrinted>
  <dcterms:created xsi:type="dcterms:W3CDTF">2026-04-07T15:00:00Z</dcterms:created>
  <dcterms:modified xsi:type="dcterms:W3CDTF">2026-08-13T14:30:00Z</dcterms:modified>
</cp:coreProperties>
</file>