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32CB5" w14:textId="0D582D2B" w:rsidR="00754362" w:rsidRPr="002D363C" w:rsidRDefault="00387B14" w:rsidP="00B24994">
      <w:pPr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</w:t>
      </w:r>
    </w:p>
    <w:p w14:paraId="4116E915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N°               /202</w:t>
      </w:r>
      <w:r w:rsidR="006272AF">
        <w:rPr>
          <w:b/>
          <w:sz w:val="24"/>
          <w:szCs w:val="24"/>
        </w:rPr>
        <w:t>6</w:t>
      </w:r>
    </w:p>
    <w:p w14:paraId="26F88F7D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</w:p>
    <w:p w14:paraId="28A5857B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</w:p>
    <w:p w14:paraId="70FE75B4" w14:textId="77777777" w:rsidR="00F8085B" w:rsidRDefault="00F8085B" w:rsidP="00F8085B">
      <w:pPr>
        <w:pStyle w:val="Cabealho"/>
        <w:ind w:right="-28"/>
        <w:rPr>
          <w:rFonts w:ascii="Times New Roman" w:hAnsi="Times New Roman"/>
          <w:sz w:val="24"/>
          <w:szCs w:val="24"/>
        </w:rPr>
      </w:pPr>
    </w:p>
    <w:p w14:paraId="6CF6792B" w14:textId="77777777" w:rsidR="00F8085B" w:rsidRDefault="00F8085B" w:rsidP="00F8085B">
      <w:pPr>
        <w:pStyle w:val="Cabealho"/>
        <w:tabs>
          <w:tab w:val="center" w:pos="-3420"/>
        </w:tabs>
        <w:spacing w:line="360" w:lineRule="auto"/>
        <w:ind w:right="-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Senhor</w:t>
      </w:r>
      <w:r w:rsidR="00F3374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Presidente,</w:t>
      </w:r>
    </w:p>
    <w:p w14:paraId="46934D59" w14:textId="77777777" w:rsidR="00F8085B" w:rsidRPr="006272AF" w:rsidRDefault="00F8085B" w:rsidP="006272AF">
      <w:pPr>
        <w:pStyle w:val="Cabealho"/>
        <w:tabs>
          <w:tab w:val="center" w:pos="-3420"/>
        </w:tabs>
        <w:spacing w:line="360" w:lineRule="auto"/>
        <w:ind w:right="-28"/>
        <w:jc w:val="both"/>
        <w:rPr>
          <w:rFonts w:ascii="Times New Roman" w:hAnsi="Times New Roman"/>
          <w:sz w:val="24"/>
          <w:szCs w:val="24"/>
        </w:rPr>
      </w:pPr>
    </w:p>
    <w:p w14:paraId="1C0B2A5F" w14:textId="08CF91AC" w:rsidR="00556166" w:rsidRPr="000B2097" w:rsidRDefault="00F8085B" w:rsidP="006272AF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272AF">
        <w:rPr>
          <w:rFonts w:ascii="Times New Roman" w:hAnsi="Times New Roman"/>
          <w:sz w:val="24"/>
          <w:szCs w:val="24"/>
        </w:rPr>
        <w:t xml:space="preserve">                               Na forma do que dispõe o Regimento Interno desta Assembleia, </w:t>
      </w:r>
      <w:r w:rsidR="00556166" w:rsidRPr="006272AF">
        <w:rPr>
          <w:rFonts w:ascii="Times New Roman" w:hAnsi="Times New Roman"/>
          <w:sz w:val="24"/>
          <w:szCs w:val="24"/>
        </w:rPr>
        <w:t xml:space="preserve">art. 163, inciso IV, </w:t>
      </w:r>
      <w:r w:rsidRPr="006272AF">
        <w:rPr>
          <w:rFonts w:ascii="Times New Roman" w:hAnsi="Times New Roman"/>
          <w:sz w:val="24"/>
          <w:szCs w:val="24"/>
        </w:rPr>
        <w:t>requeiro a Vossa Excelência que</w:t>
      </w:r>
      <w:r w:rsidR="00556166" w:rsidRPr="006272AF">
        <w:rPr>
          <w:rFonts w:ascii="Times New Roman" w:hAnsi="Times New Roman"/>
          <w:sz w:val="24"/>
          <w:szCs w:val="24"/>
        </w:rPr>
        <w:t xml:space="preserve"> seja delib</w:t>
      </w:r>
      <w:r w:rsidR="00387B14">
        <w:rPr>
          <w:rFonts w:ascii="Times New Roman" w:hAnsi="Times New Roman"/>
          <w:sz w:val="24"/>
          <w:szCs w:val="24"/>
        </w:rPr>
        <w:t>erado e aprovado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56166" w:rsidRPr="006272AF">
        <w:rPr>
          <w:rFonts w:ascii="Times New Roman" w:hAnsi="Times New Roman"/>
          <w:sz w:val="24"/>
          <w:szCs w:val="24"/>
        </w:rPr>
        <w:t xml:space="preserve">a solicitação para a realização de 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 xml:space="preserve">SESSÃO </w:t>
      </w:r>
      <w:r w:rsidR="00556166" w:rsidRPr="000B2097">
        <w:rPr>
          <w:rFonts w:ascii="Times New Roman" w:hAnsi="Times New Roman"/>
          <w:b/>
          <w:bCs/>
          <w:sz w:val="24"/>
          <w:szCs w:val="24"/>
        </w:rPr>
        <w:t xml:space="preserve">SOLENE 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para entrega da medalha de mérito legislativo </w:t>
      </w:r>
      <w:r w:rsidR="00E06296" w:rsidRPr="000B2097">
        <w:rPr>
          <w:rFonts w:ascii="Times New Roman" w:hAnsi="Times New Roman"/>
          <w:b/>
          <w:bCs/>
          <w:i/>
          <w:iCs/>
          <w:sz w:val="24"/>
          <w:szCs w:val="24"/>
        </w:rPr>
        <w:t xml:space="preserve">Manoel Beckman, 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ao Dr. </w:t>
      </w:r>
      <w:r w:rsidR="00387B14">
        <w:rPr>
          <w:rFonts w:ascii="Times New Roman" w:hAnsi="Times New Roman"/>
          <w:b/>
          <w:bCs/>
          <w:sz w:val="24"/>
          <w:szCs w:val="24"/>
        </w:rPr>
        <w:t>Dyego José de Araújo Brito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0B2097">
        <w:rPr>
          <w:rFonts w:ascii="Times New Roman" w:hAnsi="Times New Roman"/>
          <w:b/>
          <w:bCs/>
          <w:sz w:val="24"/>
          <w:szCs w:val="24"/>
        </w:rPr>
        <w:t>p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romulgada pela Resolução Legislativa nº </w:t>
      </w:r>
      <w:r w:rsidR="00387B14">
        <w:rPr>
          <w:rFonts w:ascii="Times New Roman" w:hAnsi="Times New Roman"/>
          <w:b/>
          <w:bCs/>
          <w:sz w:val="24"/>
          <w:szCs w:val="24"/>
        </w:rPr>
        <w:t>1536</w:t>
      </w:r>
      <w:r w:rsidR="000B2097" w:rsidRPr="000B2097">
        <w:rPr>
          <w:rFonts w:ascii="Times New Roman" w:hAnsi="Times New Roman"/>
          <w:b/>
          <w:bCs/>
          <w:sz w:val="24"/>
          <w:szCs w:val="24"/>
        </w:rPr>
        <w:t>/20</w:t>
      </w:r>
      <w:r w:rsidR="00387B14">
        <w:rPr>
          <w:rFonts w:ascii="Times New Roman" w:hAnsi="Times New Roman"/>
          <w:b/>
          <w:bCs/>
          <w:sz w:val="24"/>
          <w:szCs w:val="24"/>
        </w:rPr>
        <w:t>26</w:t>
      </w:r>
      <w:r w:rsidR="000B2097" w:rsidRPr="000B209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6272AF" w:rsidRPr="000B2097">
        <w:rPr>
          <w:rFonts w:ascii="Times New Roman" w:hAnsi="Times New Roman"/>
          <w:b/>
          <w:bCs/>
          <w:sz w:val="24"/>
          <w:szCs w:val="24"/>
        </w:rPr>
        <w:t>de minha autoria,</w:t>
      </w:r>
      <w:r w:rsidR="006272AF" w:rsidRPr="000B2097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na </w:t>
      </w:r>
      <w:r w:rsidR="006272AF" w:rsidRPr="00B713B1">
        <w:rPr>
          <w:rFonts w:ascii="Times New Roman" w:hAnsi="Times New Roman"/>
          <w:b/>
          <w:bCs/>
          <w:sz w:val="24"/>
          <w:szCs w:val="24"/>
        </w:rPr>
        <w:t>se</w:t>
      </w:r>
      <w:r w:rsidR="00107287">
        <w:rPr>
          <w:rFonts w:ascii="Times New Roman" w:hAnsi="Times New Roman"/>
          <w:b/>
          <w:bCs/>
          <w:sz w:val="24"/>
          <w:szCs w:val="24"/>
        </w:rPr>
        <w:t>xta</w:t>
      </w:r>
      <w:r w:rsidR="006272AF" w:rsidRPr="00B713B1">
        <w:rPr>
          <w:rFonts w:ascii="Times New Roman" w:hAnsi="Times New Roman"/>
          <w:b/>
          <w:bCs/>
          <w:sz w:val="24"/>
          <w:szCs w:val="24"/>
        </w:rPr>
        <w:t xml:space="preserve"> -feira, dia </w:t>
      </w:r>
      <w:r w:rsidR="00387B14">
        <w:rPr>
          <w:rFonts w:ascii="Times New Roman" w:hAnsi="Times New Roman"/>
          <w:b/>
          <w:bCs/>
          <w:sz w:val="24"/>
          <w:szCs w:val="24"/>
        </w:rPr>
        <w:t>27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713B1" w:rsidRPr="00B713B1">
        <w:rPr>
          <w:rFonts w:ascii="Times New Roman" w:hAnsi="Times New Roman"/>
          <w:b/>
          <w:bCs/>
          <w:sz w:val="24"/>
          <w:szCs w:val="24"/>
        </w:rPr>
        <w:t>novembro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 de 202</w:t>
      </w:r>
      <w:r w:rsidR="006272AF" w:rsidRPr="00B713B1">
        <w:rPr>
          <w:rFonts w:ascii="Times New Roman" w:hAnsi="Times New Roman"/>
          <w:b/>
          <w:bCs/>
          <w:sz w:val="24"/>
          <w:szCs w:val="24"/>
        </w:rPr>
        <w:t>6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>.</w:t>
      </w:r>
    </w:p>
    <w:p w14:paraId="73654C96" w14:textId="77777777" w:rsidR="006272AF" w:rsidRPr="006272AF" w:rsidRDefault="006272AF" w:rsidP="006272A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37FAAD" w14:textId="29370A63" w:rsidR="00D83832" w:rsidRPr="006272AF" w:rsidRDefault="00684F3A" w:rsidP="006272AF">
      <w:pPr>
        <w:tabs>
          <w:tab w:val="left" w:pos="1134"/>
        </w:tabs>
        <w:spacing w:line="360" w:lineRule="auto"/>
        <w:ind w:firstLine="1843"/>
        <w:jc w:val="both"/>
        <w:rPr>
          <w:rFonts w:ascii="Times New Roman" w:hAnsi="Times New Roman"/>
          <w:sz w:val="24"/>
          <w:szCs w:val="24"/>
        </w:rPr>
      </w:pPr>
      <w:r w:rsidRPr="006272AF">
        <w:rPr>
          <w:rFonts w:ascii="Times New Roman" w:eastAsia="Times New Roman" w:hAnsi="Times New Roman"/>
          <w:sz w:val="24"/>
          <w:szCs w:val="24"/>
          <w:lang w:eastAsia="pt-BR"/>
        </w:rPr>
        <w:t xml:space="preserve">PLENÁRIO DEPUTADO “NAGIB HAICKEL” DO PALÁCIO “MANOEL BECKMAN”, </w:t>
      </w:r>
      <w:r w:rsidR="00D83832" w:rsidRPr="006272AF">
        <w:rPr>
          <w:rFonts w:ascii="Times New Roman" w:hAnsi="Times New Roman"/>
          <w:sz w:val="24"/>
          <w:szCs w:val="24"/>
        </w:rPr>
        <w:t xml:space="preserve">em </w:t>
      </w:r>
      <w:r w:rsidR="00387B14">
        <w:rPr>
          <w:rFonts w:ascii="Times New Roman" w:hAnsi="Times New Roman"/>
          <w:sz w:val="24"/>
          <w:szCs w:val="24"/>
        </w:rPr>
        <w:t>13</w:t>
      </w:r>
      <w:r w:rsidR="000B2097">
        <w:rPr>
          <w:rFonts w:ascii="Times New Roman" w:hAnsi="Times New Roman"/>
          <w:sz w:val="24"/>
          <w:szCs w:val="24"/>
        </w:rPr>
        <w:t xml:space="preserve"> de outubro</w:t>
      </w:r>
      <w:r w:rsidR="00556166" w:rsidRPr="006272AF">
        <w:rPr>
          <w:rFonts w:ascii="Times New Roman" w:hAnsi="Times New Roman"/>
          <w:sz w:val="24"/>
          <w:szCs w:val="24"/>
        </w:rPr>
        <w:t xml:space="preserve"> de 202</w:t>
      </w:r>
      <w:r w:rsidR="006272AF">
        <w:rPr>
          <w:rFonts w:ascii="Times New Roman" w:hAnsi="Times New Roman"/>
          <w:sz w:val="24"/>
          <w:szCs w:val="24"/>
        </w:rPr>
        <w:t>6</w:t>
      </w:r>
      <w:r w:rsidR="00556166" w:rsidRPr="006272AF">
        <w:rPr>
          <w:rFonts w:ascii="Times New Roman" w:hAnsi="Times New Roman"/>
          <w:sz w:val="24"/>
          <w:szCs w:val="24"/>
        </w:rPr>
        <w:t xml:space="preserve">. </w:t>
      </w:r>
    </w:p>
    <w:p w14:paraId="4E986CC7" w14:textId="77777777" w:rsidR="00A1402A" w:rsidRPr="002D363C" w:rsidRDefault="00A1402A" w:rsidP="00880A8D">
      <w:pPr>
        <w:spacing w:after="0" w:line="240" w:lineRule="auto"/>
        <w:ind w:firstLine="1701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891F565" w14:textId="77777777" w:rsidR="00C75C6A" w:rsidRPr="002D363C" w:rsidRDefault="00C75C6A" w:rsidP="00880A8D">
      <w:pPr>
        <w:spacing w:after="0" w:line="240" w:lineRule="auto"/>
        <w:ind w:firstLine="1701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27FFB23" w14:textId="77777777" w:rsidR="00C75C6A" w:rsidRPr="002D363C" w:rsidRDefault="00C75C6A" w:rsidP="00C75C6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2D363C">
        <w:rPr>
          <w:rFonts w:ascii="Times New Roman" w:eastAsia="Times New Roman" w:hAnsi="Times New Roman"/>
          <w:b/>
          <w:sz w:val="24"/>
          <w:szCs w:val="24"/>
          <w:lang w:eastAsia="pt-BR"/>
        </w:rPr>
        <w:t>ANDREIA MARTINS REZENDE</w:t>
      </w:r>
    </w:p>
    <w:p w14:paraId="22D22038" w14:textId="77777777" w:rsidR="00DC513E" w:rsidRPr="002D363C" w:rsidRDefault="00A1402A" w:rsidP="00260E96">
      <w:pPr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2D363C">
        <w:rPr>
          <w:rFonts w:ascii="Times New Roman" w:eastAsia="Times New Roman" w:hAnsi="Times New Roman"/>
          <w:sz w:val="24"/>
          <w:szCs w:val="24"/>
          <w:lang w:eastAsia="pt-BR"/>
        </w:rPr>
        <w:t>Deputada Estadual</w:t>
      </w:r>
    </w:p>
    <w:sectPr w:rsidR="00DC513E" w:rsidRPr="002D363C" w:rsidSect="007C05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C511E" w14:textId="77777777" w:rsidR="00EC73BA" w:rsidRDefault="00EC73BA" w:rsidP="003601EE">
      <w:pPr>
        <w:spacing w:after="0" w:line="240" w:lineRule="auto"/>
      </w:pPr>
      <w:r>
        <w:separator/>
      </w:r>
    </w:p>
  </w:endnote>
  <w:endnote w:type="continuationSeparator" w:id="0">
    <w:p w14:paraId="3C459F7E" w14:textId="77777777" w:rsidR="00EC73BA" w:rsidRDefault="00EC73BA" w:rsidP="00360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5E7A0" w14:textId="77777777" w:rsidR="00EC73BA" w:rsidRDefault="00EC73BA" w:rsidP="003601EE">
      <w:pPr>
        <w:spacing w:after="0" w:line="240" w:lineRule="auto"/>
      </w:pPr>
      <w:r>
        <w:separator/>
      </w:r>
    </w:p>
  </w:footnote>
  <w:footnote w:type="continuationSeparator" w:id="0">
    <w:p w14:paraId="0C016B54" w14:textId="77777777" w:rsidR="00EC73BA" w:rsidRDefault="00EC73BA" w:rsidP="00360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5A602" w14:textId="77777777" w:rsidR="003601EE" w:rsidRPr="0039351B" w:rsidRDefault="00EC73BA" w:rsidP="003601EE">
    <w:pPr>
      <w:pStyle w:val="SemEspaamento"/>
      <w:jc w:val="center"/>
      <w:rPr>
        <w:rFonts w:cs="Arial"/>
        <w:sz w:val="24"/>
        <w:szCs w:val="24"/>
      </w:rPr>
    </w:pPr>
    <w:r>
      <w:rPr>
        <w:noProof/>
        <w:sz w:val="24"/>
        <w:szCs w:val="24"/>
        <w:lang w:eastAsia="pt-BR"/>
      </w:rPr>
      <w:pict w14:anchorId="5A4C0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style="width:56.25pt;height:51.75pt;visibility:visible">
          <v:imagedata r:id="rId1" o:title=""/>
        </v:shape>
      </w:pict>
    </w:r>
  </w:p>
  <w:p w14:paraId="2C1E7E3C" w14:textId="77777777" w:rsidR="003601EE" w:rsidRPr="00B24994" w:rsidRDefault="003601EE" w:rsidP="003601E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ESTADO DO MARANHÃO</w:t>
    </w:r>
  </w:p>
  <w:p w14:paraId="28DD7FAB" w14:textId="77777777" w:rsidR="003601EE" w:rsidRPr="00B24994" w:rsidRDefault="003601EE" w:rsidP="003601E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ASSEMBLEIA LEGISLATIVA</w:t>
    </w:r>
    <w:r w:rsidR="00617170" w:rsidRPr="00B24994">
      <w:rPr>
        <w:rFonts w:ascii="Times New Roman" w:hAnsi="Times New Roman"/>
        <w:b/>
        <w:sz w:val="24"/>
        <w:szCs w:val="24"/>
      </w:rPr>
      <w:t xml:space="preserve"> DO MARANHÃO</w:t>
    </w:r>
  </w:p>
  <w:p w14:paraId="54777B9E" w14:textId="77777777" w:rsidR="003601EE" w:rsidRPr="00B24994" w:rsidRDefault="00617170" w:rsidP="00DC513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GABINETE DEPUTADA ANDREIA MARTINS REZENDE</w:t>
    </w:r>
  </w:p>
  <w:p w14:paraId="06CE3498" w14:textId="77777777" w:rsidR="00DC513E" w:rsidRPr="003601EE" w:rsidRDefault="00DC513E" w:rsidP="00DC513E">
    <w:pPr>
      <w:pStyle w:val="SemEspaamento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035"/>
    <w:rsid w:val="000072EE"/>
    <w:rsid w:val="00033649"/>
    <w:rsid w:val="000362D0"/>
    <w:rsid w:val="00047591"/>
    <w:rsid w:val="00050D30"/>
    <w:rsid w:val="00062BFB"/>
    <w:rsid w:val="00091917"/>
    <w:rsid w:val="000B1E6B"/>
    <w:rsid w:val="000B2097"/>
    <w:rsid w:val="000B7155"/>
    <w:rsid w:val="000C3B9D"/>
    <w:rsid w:val="000D1166"/>
    <w:rsid w:val="000F167C"/>
    <w:rsid w:val="000F2937"/>
    <w:rsid w:val="00107287"/>
    <w:rsid w:val="00115375"/>
    <w:rsid w:val="001162BD"/>
    <w:rsid w:val="0012787F"/>
    <w:rsid w:val="00156093"/>
    <w:rsid w:val="001644F3"/>
    <w:rsid w:val="00187CF7"/>
    <w:rsid w:val="00194A4F"/>
    <w:rsid w:val="00197270"/>
    <w:rsid w:val="001C46B5"/>
    <w:rsid w:val="001C5035"/>
    <w:rsid w:val="001D1EAB"/>
    <w:rsid w:val="001D2C29"/>
    <w:rsid w:val="001D3860"/>
    <w:rsid w:val="001E18DB"/>
    <w:rsid w:val="001E7875"/>
    <w:rsid w:val="00203210"/>
    <w:rsid w:val="002065BE"/>
    <w:rsid w:val="002117B2"/>
    <w:rsid w:val="00233B31"/>
    <w:rsid w:val="00243B5B"/>
    <w:rsid w:val="002579EA"/>
    <w:rsid w:val="00260E96"/>
    <w:rsid w:val="0028780C"/>
    <w:rsid w:val="002B6FF3"/>
    <w:rsid w:val="002C2A8F"/>
    <w:rsid w:val="002D363C"/>
    <w:rsid w:val="002D4E8D"/>
    <w:rsid w:val="0032307E"/>
    <w:rsid w:val="003253E4"/>
    <w:rsid w:val="00325EF7"/>
    <w:rsid w:val="00326D4B"/>
    <w:rsid w:val="003601EE"/>
    <w:rsid w:val="00371EDE"/>
    <w:rsid w:val="00387B14"/>
    <w:rsid w:val="0039351B"/>
    <w:rsid w:val="003D01C4"/>
    <w:rsid w:val="003E3087"/>
    <w:rsid w:val="003F441B"/>
    <w:rsid w:val="003F59D1"/>
    <w:rsid w:val="003F7E56"/>
    <w:rsid w:val="00451ED3"/>
    <w:rsid w:val="00471EE3"/>
    <w:rsid w:val="004726CE"/>
    <w:rsid w:val="00476EDA"/>
    <w:rsid w:val="0048269F"/>
    <w:rsid w:val="004846BF"/>
    <w:rsid w:val="004938CF"/>
    <w:rsid w:val="00494D2E"/>
    <w:rsid w:val="004B1BE9"/>
    <w:rsid w:val="004F0915"/>
    <w:rsid w:val="0050579B"/>
    <w:rsid w:val="0051132F"/>
    <w:rsid w:val="005235BE"/>
    <w:rsid w:val="00535A5C"/>
    <w:rsid w:val="005403E6"/>
    <w:rsid w:val="00546D20"/>
    <w:rsid w:val="00550BC0"/>
    <w:rsid w:val="00553594"/>
    <w:rsid w:val="00556166"/>
    <w:rsid w:val="00570E9D"/>
    <w:rsid w:val="005D592E"/>
    <w:rsid w:val="005F63F1"/>
    <w:rsid w:val="005F6AC8"/>
    <w:rsid w:val="00617170"/>
    <w:rsid w:val="00617D8C"/>
    <w:rsid w:val="006262C7"/>
    <w:rsid w:val="006272AF"/>
    <w:rsid w:val="00627B4A"/>
    <w:rsid w:val="00632D92"/>
    <w:rsid w:val="00634BE7"/>
    <w:rsid w:val="00641F7B"/>
    <w:rsid w:val="0065133D"/>
    <w:rsid w:val="00652FB5"/>
    <w:rsid w:val="0067008E"/>
    <w:rsid w:val="00684F3A"/>
    <w:rsid w:val="00685B4B"/>
    <w:rsid w:val="006945AB"/>
    <w:rsid w:val="006965E9"/>
    <w:rsid w:val="006A2586"/>
    <w:rsid w:val="006A6E44"/>
    <w:rsid w:val="006E77ED"/>
    <w:rsid w:val="006F377D"/>
    <w:rsid w:val="00700EAD"/>
    <w:rsid w:val="00731BB0"/>
    <w:rsid w:val="0075123A"/>
    <w:rsid w:val="00752DCE"/>
    <w:rsid w:val="00754362"/>
    <w:rsid w:val="007630EF"/>
    <w:rsid w:val="00765631"/>
    <w:rsid w:val="00792D47"/>
    <w:rsid w:val="007C057C"/>
    <w:rsid w:val="007E471F"/>
    <w:rsid w:val="007F692E"/>
    <w:rsid w:val="00813CE4"/>
    <w:rsid w:val="008432A2"/>
    <w:rsid w:val="00844E62"/>
    <w:rsid w:val="00872FFF"/>
    <w:rsid w:val="0087583F"/>
    <w:rsid w:val="00880565"/>
    <w:rsid w:val="00880A8D"/>
    <w:rsid w:val="00881EF7"/>
    <w:rsid w:val="008A66B5"/>
    <w:rsid w:val="008B78CC"/>
    <w:rsid w:val="008D294F"/>
    <w:rsid w:val="008D4380"/>
    <w:rsid w:val="00900301"/>
    <w:rsid w:val="00900DA3"/>
    <w:rsid w:val="00911365"/>
    <w:rsid w:val="00942309"/>
    <w:rsid w:val="00945FF1"/>
    <w:rsid w:val="00972B30"/>
    <w:rsid w:val="00975676"/>
    <w:rsid w:val="009960AA"/>
    <w:rsid w:val="009E3E9A"/>
    <w:rsid w:val="009F6329"/>
    <w:rsid w:val="00A07863"/>
    <w:rsid w:val="00A07AC3"/>
    <w:rsid w:val="00A1402A"/>
    <w:rsid w:val="00A17BBF"/>
    <w:rsid w:val="00A609C6"/>
    <w:rsid w:val="00AB029E"/>
    <w:rsid w:val="00AB6B0C"/>
    <w:rsid w:val="00AC0073"/>
    <w:rsid w:val="00AC3D64"/>
    <w:rsid w:val="00AE50DB"/>
    <w:rsid w:val="00B155A8"/>
    <w:rsid w:val="00B24994"/>
    <w:rsid w:val="00B63719"/>
    <w:rsid w:val="00B713B1"/>
    <w:rsid w:val="00BB6DD4"/>
    <w:rsid w:val="00BB77E0"/>
    <w:rsid w:val="00C04704"/>
    <w:rsid w:val="00C75553"/>
    <w:rsid w:val="00C75C6A"/>
    <w:rsid w:val="00C86385"/>
    <w:rsid w:val="00CA4F2C"/>
    <w:rsid w:val="00D018F9"/>
    <w:rsid w:val="00D16CE1"/>
    <w:rsid w:val="00D5244F"/>
    <w:rsid w:val="00D55E42"/>
    <w:rsid w:val="00D771DD"/>
    <w:rsid w:val="00D83832"/>
    <w:rsid w:val="00D96AEC"/>
    <w:rsid w:val="00DA660D"/>
    <w:rsid w:val="00DA6C8F"/>
    <w:rsid w:val="00DC513E"/>
    <w:rsid w:val="00DF4A02"/>
    <w:rsid w:val="00E0290C"/>
    <w:rsid w:val="00E06296"/>
    <w:rsid w:val="00E27EFD"/>
    <w:rsid w:val="00E37332"/>
    <w:rsid w:val="00E43003"/>
    <w:rsid w:val="00E4466F"/>
    <w:rsid w:val="00E65912"/>
    <w:rsid w:val="00E87F1E"/>
    <w:rsid w:val="00E91953"/>
    <w:rsid w:val="00EC73BA"/>
    <w:rsid w:val="00ED0F94"/>
    <w:rsid w:val="00ED337A"/>
    <w:rsid w:val="00ED4141"/>
    <w:rsid w:val="00EF0482"/>
    <w:rsid w:val="00F12A1D"/>
    <w:rsid w:val="00F31376"/>
    <w:rsid w:val="00F3374C"/>
    <w:rsid w:val="00F428C5"/>
    <w:rsid w:val="00F8085B"/>
    <w:rsid w:val="00FD1AE6"/>
    <w:rsid w:val="00FD7A21"/>
    <w:rsid w:val="00FF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E9719"/>
  <w15:chartTrackingRefBased/>
  <w15:docId w15:val="{25EB470A-3A0E-4A9F-AA9F-53A6563D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57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617170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6171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1717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C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C503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C5035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8D294F"/>
    <w:rPr>
      <w:color w:val="0000FF"/>
      <w:u w:val="single"/>
    </w:rPr>
  </w:style>
  <w:style w:type="character" w:styleId="nfase">
    <w:name w:val="Emphasis"/>
    <w:uiPriority w:val="20"/>
    <w:qFormat/>
    <w:rsid w:val="0039351B"/>
    <w:rPr>
      <w:b/>
      <w:bCs/>
      <w:i w:val="0"/>
      <w:iCs w:val="0"/>
    </w:rPr>
  </w:style>
  <w:style w:type="paragraph" w:styleId="Cabealho">
    <w:name w:val="header"/>
    <w:basedOn w:val="Normal"/>
    <w:link w:val="CabealhoChar"/>
    <w:uiPriority w:val="99"/>
    <w:unhideWhenUsed/>
    <w:rsid w:val="003601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3601EE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601E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601EE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617170"/>
    <w:rPr>
      <w:rFonts w:ascii="Calibri Light" w:eastAsia="Times New Roman" w:hAnsi="Calibri Light"/>
      <w:color w:val="2F5496"/>
      <w:sz w:val="32"/>
      <w:szCs w:val="32"/>
      <w:lang w:eastAsia="en-US"/>
    </w:rPr>
  </w:style>
  <w:style w:type="character" w:customStyle="1" w:styleId="Ttulo3Char">
    <w:name w:val="Título 3 Char"/>
    <w:link w:val="Ttulo3"/>
    <w:uiPriority w:val="9"/>
    <w:rsid w:val="00617170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Ttulo6Char">
    <w:name w:val="Título 6 Char"/>
    <w:link w:val="Ttulo6"/>
    <w:uiPriority w:val="9"/>
    <w:rsid w:val="00617170"/>
    <w:rPr>
      <w:rFonts w:ascii="Times New Roman" w:eastAsia="Times New Roman" w:hAnsi="Times New Roman"/>
      <w:b/>
      <w:bCs/>
      <w:sz w:val="15"/>
      <w:szCs w:val="15"/>
    </w:rPr>
  </w:style>
  <w:style w:type="paragraph" w:styleId="Corpodetexto">
    <w:name w:val="Body Text"/>
    <w:basedOn w:val="Normal"/>
    <w:link w:val="CorpodetextoChar"/>
    <w:semiHidden/>
    <w:unhideWhenUsed/>
    <w:rsid w:val="00F8085B"/>
    <w:pPr>
      <w:spacing w:after="0" w:line="240" w:lineRule="auto"/>
      <w:ind w:right="-5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link w:val="Corpodetexto"/>
    <w:semiHidden/>
    <w:rsid w:val="00F8085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5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steniorezende</dc:creator>
  <cp:keywords/>
  <dc:description/>
  <cp:lastModifiedBy>Gabriella Reis</cp:lastModifiedBy>
  <cp:revision>3</cp:revision>
  <cp:lastPrinted>2026-10-13T12:59:00Z</cp:lastPrinted>
  <dcterms:created xsi:type="dcterms:W3CDTF">2026-10-13T12:56:00Z</dcterms:created>
  <dcterms:modified xsi:type="dcterms:W3CDTF">2026-10-13T13:03:00Z</dcterms:modified>
</cp:coreProperties>
</file>